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5224F" w14:textId="7523B583" w:rsidR="00E63BA5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hr-HR"/>
        </w:rPr>
        <w:drawing>
          <wp:anchor distT="0" distB="0" distL="114300" distR="114300" simplePos="0" relativeHeight="251658240" behindDoc="1" locked="0" layoutInCell="0" allowOverlap="1" wp14:anchorId="466B811D" wp14:editId="25450363">
            <wp:simplePos x="0" y="0"/>
            <wp:positionH relativeFrom="page">
              <wp:posOffset>1676400</wp:posOffset>
            </wp:positionH>
            <wp:positionV relativeFrom="page">
              <wp:posOffset>285750</wp:posOffset>
            </wp:positionV>
            <wp:extent cx="581660" cy="752475"/>
            <wp:effectExtent l="19050" t="0" r="889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</w:p>
    <w:p w14:paraId="75F76A95" w14:textId="2FC0CA0B" w:rsidR="007B6293" w:rsidRDefault="007B6293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213E1D7" w14:textId="77777777" w:rsidR="007B6293" w:rsidRDefault="007B6293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AD1E8BF" w14:textId="77777777" w:rsidR="00E743B8" w:rsidRPr="00060BE6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 xml:space="preserve">              REPUBLIKA HRVATSKA</w:t>
      </w:r>
    </w:p>
    <w:p w14:paraId="51DABC21" w14:textId="77777777" w:rsidR="00E63BA5" w:rsidRPr="00060BE6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>VUKOVARSKO-SRIJEMSKA ŽUPANIJA</w:t>
      </w:r>
    </w:p>
    <w:p w14:paraId="4F702889" w14:textId="77777777" w:rsidR="00E63BA5" w:rsidRPr="00060BE6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 xml:space="preserve">           OPĆINA STARI JANKOVCI</w:t>
      </w:r>
    </w:p>
    <w:p w14:paraId="1CCFF4DA" w14:textId="71DF396B" w:rsidR="00E63BA5" w:rsidRPr="00060BE6" w:rsidRDefault="00265765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lang w:val="en-US"/>
        </w:rPr>
      </w:pPr>
      <w:r w:rsidRPr="00060BE6">
        <w:rPr>
          <w:rFonts w:ascii="Times New Roman" w:hAnsi="Times New Roman" w:cs="Times New Roman"/>
          <w:bCs/>
          <w:lang w:val="en-US"/>
        </w:rPr>
        <w:t xml:space="preserve">  </w:t>
      </w:r>
      <w:r w:rsidR="00E63BA5" w:rsidRPr="00060BE6">
        <w:rPr>
          <w:rFonts w:ascii="Times New Roman" w:hAnsi="Times New Roman" w:cs="Times New Roman"/>
          <w:bCs/>
          <w:lang w:val="en-US"/>
        </w:rPr>
        <w:t xml:space="preserve">  </w:t>
      </w:r>
      <w:r w:rsidR="00A876C3">
        <w:rPr>
          <w:rFonts w:ascii="Times New Roman" w:hAnsi="Times New Roman" w:cs="Times New Roman"/>
          <w:bCs/>
          <w:lang w:val="en-US"/>
        </w:rPr>
        <w:t xml:space="preserve">        </w:t>
      </w:r>
      <w:r w:rsidR="00E63BA5" w:rsidRPr="00060BE6">
        <w:rPr>
          <w:rFonts w:ascii="Times New Roman" w:hAnsi="Times New Roman" w:cs="Times New Roman"/>
          <w:bCs/>
          <w:lang w:val="en-US"/>
        </w:rPr>
        <w:t xml:space="preserve"> </w:t>
      </w:r>
      <w:r w:rsidR="00A876C3">
        <w:rPr>
          <w:rFonts w:ascii="Times New Roman" w:hAnsi="Times New Roman" w:cs="Times New Roman"/>
          <w:b/>
          <w:bCs/>
          <w:lang w:val="en-US"/>
        </w:rPr>
        <w:t>OPĆINSKI NAČELNIK</w:t>
      </w:r>
    </w:p>
    <w:p w14:paraId="1777A290" w14:textId="036B8FE5" w:rsidR="00F27115" w:rsidRPr="00060BE6" w:rsidRDefault="00060BE6" w:rsidP="00E63BA5">
      <w:pPr>
        <w:pStyle w:val="Standard"/>
        <w:spacing w:after="0"/>
        <w:jc w:val="left"/>
        <w:rPr>
          <w:rFonts w:ascii="Times New Roman" w:hAnsi="Times New Roman" w:cs="Times New Roman"/>
          <w:lang w:val="en-US"/>
        </w:rPr>
      </w:pPr>
      <w:r w:rsidRPr="00060BE6">
        <w:rPr>
          <w:rFonts w:ascii="Times New Roman" w:hAnsi="Times New Roman" w:cs="Times New Roman"/>
          <w:lang w:val="en-US"/>
        </w:rPr>
        <w:t>Klasa: 02</w:t>
      </w:r>
      <w:r w:rsidR="00717588">
        <w:rPr>
          <w:rFonts w:ascii="Times New Roman" w:hAnsi="Times New Roman" w:cs="Times New Roman"/>
          <w:lang w:val="en-US"/>
        </w:rPr>
        <w:t>6</w:t>
      </w:r>
      <w:r w:rsidRPr="00060BE6">
        <w:rPr>
          <w:rFonts w:ascii="Times New Roman" w:hAnsi="Times New Roman" w:cs="Times New Roman"/>
          <w:lang w:val="en-US"/>
        </w:rPr>
        <w:t>-0</w:t>
      </w:r>
      <w:r w:rsidR="00717588">
        <w:rPr>
          <w:rFonts w:ascii="Times New Roman" w:hAnsi="Times New Roman" w:cs="Times New Roman"/>
          <w:lang w:val="en-US"/>
        </w:rPr>
        <w:t>4</w:t>
      </w:r>
      <w:r w:rsidRPr="00060BE6">
        <w:rPr>
          <w:rFonts w:ascii="Times New Roman" w:hAnsi="Times New Roman" w:cs="Times New Roman"/>
          <w:lang w:val="en-US"/>
        </w:rPr>
        <w:t>/20-</w:t>
      </w:r>
      <w:r w:rsidR="00717588">
        <w:rPr>
          <w:rFonts w:ascii="Times New Roman" w:hAnsi="Times New Roman" w:cs="Times New Roman"/>
          <w:lang w:val="en-US"/>
        </w:rPr>
        <w:t>121</w:t>
      </w:r>
      <w:r w:rsidRPr="00060BE6">
        <w:rPr>
          <w:rFonts w:ascii="Times New Roman" w:hAnsi="Times New Roman" w:cs="Times New Roman"/>
          <w:lang w:val="en-US"/>
        </w:rPr>
        <w:t>/01</w:t>
      </w:r>
    </w:p>
    <w:p w14:paraId="4E038D67" w14:textId="45DC2747" w:rsidR="00060BE6" w:rsidRPr="00060BE6" w:rsidRDefault="00060BE6" w:rsidP="00E63BA5">
      <w:pPr>
        <w:pStyle w:val="Standard"/>
        <w:spacing w:after="0"/>
        <w:jc w:val="left"/>
        <w:rPr>
          <w:rFonts w:ascii="Times New Roman" w:hAnsi="Times New Roman" w:cs="Times New Roman"/>
          <w:lang w:val="en-US"/>
        </w:rPr>
      </w:pPr>
      <w:r w:rsidRPr="00060BE6">
        <w:rPr>
          <w:rFonts w:ascii="Times New Roman" w:hAnsi="Times New Roman" w:cs="Times New Roman"/>
          <w:lang w:val="en-US"/>
        </w:rPr>
        <w:t>Urbroj: 2188/10-0</w:t>
      </w:r>
      <w:r w:rsidR="00717588">
        <w:rPr>
          <w:rFonts w:ascii="Times New Roman" w:hAnsi="Times New Roman" w:cs="Times New Roman"/>
          <w:lang w:val="en-US"/>
        </w:rPr>
        <w:t>2</w:t>
      </w:r>
      <w:r w:rsidRPr="00060BE6">
        <w:rPr>
          <w:rFonts w:ascii="Times New Roman" w:hAnsi="Times New Roman" w:cs="Times New Roman"/>
          <w:lang w:val="en-US"/>
        </w:rPr>
        <w:t>-20-</w:t>
      </w:r>
      <w:r w:rsidR="00717588">
        <w:rPr>
          <w:rFonts w:ascii="Times New Roman" w:hAnsi="Times New Roman" w:cs="Times New Roman"/>
          <w:lang w:val="en-US"/>
        </w:rPr>
        <w:t>54</w:t>
      </w:r>
    </w:p>
    <w:p w14:paraId="55EC7ECB" w14:textId="451461B5" w:rsidR="00265765" w:rsidRPr="00265765" w:rsidRDefault="00265765" w:rsidP="00E63BA5">
      <w:pPr>
        <w:pStyle w:val="Standard"/>
        <w:spacing w:after="0"/>
        <w:jc w:val="lef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U Starim Jankovcima,</w:t>
      </w:r>
      <w:r w:rsidR="00F2711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A4068">
        <w:rPr>
          <w:rFonts w:ascii="Times New Roman" w:hAnsi="Times New Roman" w:cs="Times New Roman"/>
          <w:sz w:val="20"/>
          <w:szCs w:val="20"/>
          <w:lang w:val="en-US"/>
        </w:rPr>
        <w:t>1</w:t>
      </w:r>
      <w:r w:rsidR="00717588">
        <w:rPr>
          <w:rFonts w:ascii="Times New Roman" w:hAnsi="Times New Roman" w:cs="Times New Roman"/>
          <w:sz w:val="20"/>
          <w:szCs w:val="20"/>
          <w:lang w:val="en-US"/>
        </w:rPr>
        <w:t>4</w:t>
      </w:r>
      <w:r w:rsidR="00F27115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9A4068">
        <w:rPr>
          <w:rFonts w:ascii="Times New Roman" w:hAnsi="Times New Roman" w:cs="Times New Roman"/>
          <w:sz w:val="20"/>
          <w:szCs w:val="20"/>
          <w:lang w:val="en-US"/>
        </w:rPr>
        <w:t>rujna</w:t>
      </w:r>
      <w:r w:rsidR="00F27115">
        <w:rPr>
          <w:rFonts w:ascii="Times New Roman" w:hAnsi="Times New Roman" w:cs="Times New Roman"/>
          <w:sz w:val="20"/>
          <w:szCs w:val="20"/>
          <w:lang w:val="en-US"/>
        </w:rPr>
        <w:t xml:space="preserve"> 2020.g.</w:t>
      </w:r>
    </w:p>
    <w:p w14:paraId="39707FDA" w14:textId="362F61F4" w:rsidR="00E63BA5" w:rsidRDefault="00E63BA5" w:rsidP="004F266E">
      <w:pPr>
        <w:pStyle w:val="Standard"/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6C91F9A" w14:textId="77777777" w:rsidR="00D17F4F" w:rsidRDefault="00D17F4F" w:rsidP="00E63BA5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7109B813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B9582B">
        <w:rPr>
          <w:rFonts w:ascii="Times New Roman" w:hAnsi="Times New Roman" w:cs="Times New Roman"/>
          <w:b/>
          <w:bCs/>
          <w:sz w:val="28"/>
          <w:szCs w:val="28"/>
        </w:rPr>
        <w:t>TREĆE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</w:t>
      </w:r>
      <w:r w:rsidR="005D5EAB">
        <w:rPr>
          <w:rFonts w:ascii="Times New Roman" w:hAnsi="Times New Roman" w:cs="Times New Roman"/>
          <w:b/>
          <w:bCs/>
          <w:sz w:val="28"/>
          <w:szCs w:val="28"/>
        </w:rPr>
        <w:t xml:space="preserve"> OPĆINE STARI JANKOVCI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 w14:textId="77777777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2AEA9551" w14:textId="2AD6ACE4" w:rsidR="00E743B8" w:rsidRDefault="00E743B8" w:rsidP="00E743B8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I</w:t>
      </w:r>
      <w:r w:rsidR="005C066B">
        <w:rPr>
          <w:rFonts w:ascii="Times New Roman" w:hAnsi="Times New Roman" w:cs="Times New Roman"/>
          <w:sz w:val="24"/>
          <w:szCs w:val="24"/>
        </w:rPr>
        <w:t>I</w:t>
      </w:r>
      <w:r w:rsidR="00B9582B">
        <w:rPr>
          <w:rFonts w:ascii="Times New Roman" w:hAnsi="Times New Roman" w:cs="Times New Roman"/>
          <w:sz w:val="24"/>
          <w:szCs w:val="24"/>
        </w:rPr>
        <w:t>I</w:t>
      </w:r>
      <w:r w:rsidR="00D3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03729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 godinu jesu izmjene i dopune u prihodima: </w:t>
      </w:r>
      <w:r w:rsidR="003905A8">
        <w:rPr>
          <w:rFonts w:ascii="Times New Roman" w:hAnsi="Times New Roman" w:cs="Times New Roman"/>
          <w:sz w:val="24"/>
          <w:szCs w:val="24"/>
        </w:rPr>
        <w:t>smanjenje</w:t>
      </w:r>
      <w:r>
        <w:rPr>
          <w:rFonts w:ascii="Times New Roman" w:hAnsi="Times New Roman" w:cs="Times New Roman"/>
          <w:sz w:val="24"/>
          <w:szCs w:val="24"/>
        </w:rPr>
        <w:t xml:space="preserve"> prihoda od pomoći iz državnog proračuna</w:t>
      </w:r>
      <w:r w:rsidR="003905A8">
        <w:rPr>
          <w:rFonts w:ascii="Times New Roman" w:hAnsi="Times New Roman" w:cs="Times New Roman"/>
          <w:sz w:val="24"/>
          <w:szCs w:val="24"/>
        </w:rPr>
        <w:t xml:space="preserve"> za projekte Dom kulture Novi Jankovci, Biciklistička staza budući neće biti realizirani u tekućoj godini, te povećanje prihoda</w:t>
      </w:r>
      <w:r w:rsidR="00A01CA7">
        <w:rPr>
          <w:rFonts w:ascii="Times New Roman" w:hAnsi="Times New Roman" w:cs="Times New Roman"/>
          <w:sz w:val="24"/>
          <w:szCs w:val="24"/>
        </w:rPr>
        <w:t xml:space="preserve"> </w:t>
      </w:r>
      <w:r w:rsidR="003905A8">
        <w:rPr>
          <w:rFonts w:ascii="Times New Roman" w:hAnsi="Times New Roman" w:cs="Times New Roman"/>
          <w:sz w:val="24"/>
          <w:szCs w:val="24"/>
        </w:rPr>
        <w:t>za sredstva izravnanja i Naknada za pridob</w:t>
      </w:r>
      <w:r>
        <w:rPr>
          <w:rFonts w:ascii="Times New Roman" w:hAnsi="Times New Roman" w:cs="Times New Roman"/>
          <w:sz w:val="24"/>
          <w:szCs w:val="24"/>
        </w:rPr>
        <w:t>.</w:t>
      </w:r>
      <w:r w:rsidR="003905A8">
        <w:rPr>
          <w:rFonts w:ascii="Times New Roman" w:hAnsi="Times New Roman" w:cs="Times New Roman"/>
          <w:sz w:val="24"/>
          <w:szCs w:val="24"/>
        </w:rPr>
        <w:t>kol.en.min.sir.naft.kond.</w:t>
      </w:r>
      <w:r w:rsidR="00D36841">
        <w:rPr>
          <w:rFonts w:ascii="Times New Roman" w:hAnsi="Times New Roman" w:cs="Times New Roman"/>
          <w:sz w:val="24"/>
          <w:szCs w:val="24"/>
        </w:rPr>
        <w:t xml:space="preserve"> Povećanje u rashodima odnose se na </w:t>
      </w:r>
      <w:r w:rsidR="005C066B">
        <w:rPr>
          <w:rFonts w:ascii="Times New Roman" w:hAnsi="Times New Roman" w:cs="Times New Roman"/>
          <w:sz w:val="24"/>
          <w:szCs w:val="24"/>
        </w:rPr>
        <w:t>komunalne djelatnosti</w:t>
      </w:r>
      <w:r w:rsidR="00D36841">
        <w:rPr>
          <w:rFonts w:ascii="Times New Roman" w:hAnsi="Times New Roman" w:cs="Times New Roman"/>
          <w:sz w:val="24"/>
          <w:szCs w:val="24"/>
        </w:rPr>
        <w:t xml:space="preserve"> djelatnosti </w:t>
      </w:r>
      <w:r w:rsidR="005C066B">
        <w:rPr>
          <w:rFonts w:ascii="Times New Roman" w:hAnsi="Times New Roman" w:cs="Times New Roman"/>
          <w:sz w:val="24"/>
          <w:szCs w:val="24"/>
        </w:rPr>
        <w:t>zbog većih troškova uređenja javnih površina</w:t>
      </w:r>
      <w:r w:rsidR="00D36841">
        <w:rPr>
          <w:rFonts w:ascii="Times New Roman" w:hAnsi="Times New Roman" w:cs="Times New Roman"/>
          <w:sz w:val="24"/>
          <w:szCs w:val="24"/>
        </w:rPr>
        <w:t>,</w:t>
      </w:r>
      <w:r w:rsidR="00F75821">
        <w:rPr>
          <w:rFonts w:ascii="Times New Roman" w:hAnsi="Times New Roman" w:cs="Times New Roman"/>
          <w:sz w:val="24"/>
          <w:szCs w:val="24"/>
        </w:rPr>
        <w:t xml:space="preserve"> te</w:t>
      </w:r>
      <w:r w:rsidR="00D36841">
        <w:rPr>
          <w:rFonts w:ascii="Times New Roman" w:hAnsi="Times New Roman" w:cs="Times New Roman"/>
          <w:sz w:val="24"/>
          <w:szCs w:val="24"/>
        </w:rPr>
        <w:t xml:space="preserve"> </w:t>
      </w:r>
      <w:r w:rsidR="00F75821">
        <w:rPr>
          <w:rFonts w:ascii="Times New Roman" w:hAnsi="Times New Roman" w:cs="Times New Roman"/>
          <w:sz w:val="24"/>
          <w:szCs w:val="24"/>
        </w:rPr>
        <w:t>s</w:t>
      </w:r>
      <w:r w:rsidR="00D36841">
        <w:rPr>
          <w:rFonts w:ascii="Times New Roman" w:hAnsi="Times New Roman" w:cs="Times New Roman"/>
          <w:sz w:val="24"/>
          <w:szCs w:val="24"/>
        </w:rPr>
        <w:t xml:space="preserve">manjenje u </w:t>
      </w:r>
      <w:r w:rsidR="00F75821">
        <w:rPr>
          <w:rFonts w:ascii="Times New Roman" w:hAnsi="Times New Roman" w:cs="Times New Roman"/>
          <w:sz w:val="24"/>
          <w:szCs w:val="24"/>
        </w:rPr>
        <w:t>rashodim</w:t>
      </w:r>
      <w:r w:rsidR="00D36841">
        <w:rPr>
          <w:rFonts w:ascii="Times New Roman" w:hAnsi="Times New Roman" w:cs="Times New Roman"/>
          <w:sz w:val="24"/>
          <w:szCs w:val="24"/>
        </w:rPr>
        <w:t>a odnose se na</w:t>
      </w:r>
      <w:r w:rsidR="00F905AD">
        <w:rPr>
          <w:rFonts w:ascii="Times New Roman" w:hAnsi="Times New Roman" w:cs="Times New Roman"/>
          <w:sz w:val="24"/>
          <w:szCs w:val="24"/>
        </w:rPr>
        <w:t xml:space="preserve"> </w:t>
      </w:r>
      <w:r w:rsidR="005C066B">
        <w:rPr>
          <w:rFonts w:ascii="Times New Roman" w:hAnsi="Times New Roman" w:cs="Times New Roman"/>
          <w:sz w:val="24"/>
          <w:szCs w:val="24"/>
        </w:rPr>
        <w:t xml:space="preserve">kapitalna ulaganja – Dom kulture Novi Jankovci zbog usklađenosti </w:t>
      </w:r>
      <w:r w:rsidR="00A808D2">
        <w:rPr>
          <w:rFonts w:ascii="Times New Roman" w:hAnsi="Times New Roman" w:cs="Times New Roman"/>
          <w:sz w:val="24"/>
          <w:szCs w:val="24"/>
        </w:rPr>
        <w:t xml:space="preserve">troškova na projektu </w:t>
      </w:r>
      <w:r w:rsidR="00C86AAB">
        <w:rPr>
          <w:rFonts w:ascii="Times New Roman" w:hAnsi="Times New Roman" w:cs="Times New Roman"/>
          <w:sz w:val="24"/>
          <w:szCs w:val="24"/>
        </w:rPr>
        <w:t xml:space="preserve">te usklađenja </w:t>
      </w:r>
      <w:r w:rsidR="00A808D2">
        <w:rPr>
          <w:rFonts w:ascii="Times New Roman" w:hAnsi="Times New Roman" w:cs="Times New Roman"/>
          <w:sz w:val="24"/>
          <w:szCs w:val="24"/>
        </w:rPr>
        <w:t>rashoda</w:t>
      </w:r>
      <w:r w:rsidR="00C86AAB">
        <w:rPr>
          <w:rFonts w:ascii="Times New Roman" w:hAnsi="Times New Roman" w:cs="Times New Roman"/>
          <w:sz w:val="24"/>
          <w:szCs w:val="24"/>
        </w:rPr>
        <w:t xml:space="preserve"> kako slijedi: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17366769" w:rsidR="00E743B8" w:rsidRDefault="00E743B8" w:rsidP="00E743B8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 xml:space="preserve">ći sveukupno Proračun Općine Stari Jankovci po ovim izmjenama i dopunama  iznosi </w:t>
      </w:r>
      <w:r w:rsidR="00A01CA7">
        <w:rPr>
          <w:rFonts w:ascii="Times New Roman" w:hAnsi="Times New Roman" w:cs="Times New Roman"/>
          <w:sz w:val="24"/>
          <w:szCs w:val="24"/>
        </w:rPr>
        <w:t>2</w:t>
      </w:r>
      <w:r w:rsidR="00B9582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3A0425">
        <w:rPr>
          <w:rFonts w:ascii="Times New Roman" w:hAnsi="Times New Roman" w:cs="Times New Roman"/>
          <w:sz w:val="24"/>
          <w:szCs w:val="24"/>
        </w:rPr>
        <w:t>639</w:t>
      </w:r>
      <w:r>
        <w:rPr>
          <w:rFonts w:ascii="Times New Roman" w:hAnsi="Times New Roman" w:cs="Times New Roman"/>
          <w:sz w:val="24"/>
          <w:szCs w:val="24"/>
        </w:rPr>
        <w:t>.</w:t>
      </w:r>
      <w:r w:rsidR="003A0425">
        <w:rPr>
          <w:rFonts w:ascii="Times New Roman" w:hAnsi="Times New Roman" w:cs="Times New Roman"/>
          <w:sz w:val="24"/>
          <w:szCs w:val="24"/>
        </w:rPr>
        <w:t>540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24799F6" w14:textId="7171340B" w:rsidR="00E743B8" w:rsidRDefault="00E743B8" w:rsidP="00E743B8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iznose </w:t>
      </w:r>
      <w:r w:rsidR="00A01CA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3A0425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A0425">
        <w:rPr>
          <w:rFonts w:ascii="Times New Roman" w:hAnsi="Times New Roman" w:cs="Times New Roman"/>
          <w:sz w:val="24"/>
          <w:szCs w:val="24"/>
        </w:rPr>
        <w:t>639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3A0425">
        <w:rPr>
          <w:rFonts w:ascii="Times New Roman" w:hAnsi="Times New Roman" w:cs="Times New Roman"/>
          <w:sz w:val="24"/>
          <w:szCs w:val="24"/>
          <w:lang w:val="en-US"/>
        </w:rPr>
        <w:t>540</w:t>
      </w:r>
      <w:r>
        <w:rPr>
          <w:rFonts w:ascii="Times New Roman" w:hAnsi="Times New Roman" w:cs="Times New Roman"/>
          <w:sz w:val="24"/>
          <w:szCs w:val="24"/>
          <w:lang w:val="en-US"/>
        </w:rPr>
        <w:t>,00 kuna.</w:t>
      </w:r>
    </w:p>
    <w:p w14:paraId="3FEA677B" w14:textId="426E7B46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iznosi </w:t>
      </w:r>
      <w:r w:rsidR="00DB3D2D">
        <w:rPr>
          <w:rFonts w:ascii="Times New Roman" w:hAnsi="Times New Roman" w:cs="Times New Roman"/>
          <w:sz w:val="24"/>
          <w:szCs w:val="24"/>
        </w:rPr>
        <w:t>2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DB3D2D">
        <w:rPr>
          <w:rFonts w:ascii="Times New Roman" w:hAnsi="Times New Roman" w:cs="Times New Roman"/>
          <w:sz w:val="24"/>
          <w:szCs w:val="24"/>
        </w:rPr>
        <w:t>174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6930C7">
        <w:rPr>
          <w:rFonts w:ascii="Times New Roman" w:hAnsi="Times New Roman" w:cs="Times New Roman"/>
          <w:sz w:val="24"/>
          <w:szCs w:val="24"/>
        </w:rPr>
        <w:t>0</w:t>
      </w:r>
      <w:r w:rsidR="00DB3D2D">
        <w:rPr>
          <w:rFonts w:ascii="Times New Roman" w:hAnsi="Times New Roman" w:cs="Times New Roman"/>
          <w:sz w:val="24"/>
          <w:szCs w:val="24"/>
        </w:rPr>
        <w:t>4</w:t>
      </w:r>
      <w:r w:rsidR="0060510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kuna,  a smanjenje iznosi sveukupno</w:t>
      </w:r>
      <w:r w:rsidR="00D17F4F">
        <w:rPr>
          <w:rFonts w:ascii="Times New Roman" w:hAnsi="Times New Roman" w:cs="Times New Roman"/>
          <w:sz w:val="24"/>
          <w:szCs w:val="24"/>
        </w:rPr>
        <w:t xml:space="preserve"> </w:t>
      </w:r>
      <w:r w:rsidR="00DB3D2D">
        <w:rPr>
          <w:rFonts w:ascii="Times New Roman" w:hAnsi="Times New Roman" w:cs="Times New Roman"/>
          <w:sz w:val="24"/>
          <w:szCs w:val="24"/>
        </w:rPr>
        <w:t>5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DB3D2D">
        <w:rPr>
          <w:rFonts w:ascii="Times New Roman" w:hAnsi="Times New Roman" w:cs="Times New Roman"/>
          <w:sz w:val="24"/>
          <w:szCs w:val="24"/>
        </w:rPr>
        <w:t>954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DB3D2D">
        <w:rPr>
          <w:rFonts w:ascii="Times New Roman" w:hAnsi="Times New Roman" w:cs="Times New Roman"/>
          <w:sz w:val="24"/>
          <w:szCs w:val="24"/>
        </w:rPr>
        <w:t>5</w:t>
      </w:r>
      <w:r w:rsidR="0060510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0,00 kuna.</w:t>
      </w:r>
    </w:p>
    <w:p w14:paraId="1E90AFEE" w14:textId="77777777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2FB9F38F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kod:</w:t>
      </w:r>
    </w:p>
    <w:p w14:paraId="0BC19456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14:paraId="2944D51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637D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762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048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8EB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2023DC" w14:paraId="7779EB8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926C4" w14:textId="17D13596" w:rsidR="002023DC" w:rsidRDefault="00550E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1406</w:t>
            </w:r>
          </w:p>
          <w:p w14:paraId="08726C61" w14:textId="2195A1E6" w:rsidR="002023DC" w:rsidRDefault="00550E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4775E" w14:textId="0012F3D8" w:rsidR="002023DC" w:rsidRDefault="00550E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 I prirez na dohodak od nesamst. rada I dr.samostalnih djelatnosti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187B" w14:textId="77777777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D86" w14:textId="0D001BE6" w:rsidR="002023DC" w:rsidRDefault="003A042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D5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00.000</w:t>
            </w:r>
          </w:p>
        </w:tc>
      </w:tr>
      <w:tr w:rsidR="0003729F" w14:paraId="4F79DBE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08E3" w14:textId="40B5AE12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6331</w:t>
            </w:r>
          </w:p>
          <w:p w14:paraId="13895370" w14:textId="2A17041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D5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A351" w14:textId="49C5B376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Sredstva izravnanja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13AB" w14:textId="29D8D788" w:rsidR="0003729F" w:rsidRDefault="003A042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974.040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7EA2" w14:textId="40828C69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023DC" w14:paraId="5AFF3822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5096" w14:textId="60BAC640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1619-1</w:t>
            </w:r>
          </w:p>
          <w:p w14:paraId="05F72F82" w14:textId="4B533A4B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63184" w14:textId="40067DB7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Povrat poreza na dohodak po godišnjoj prijavi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683FE" w14:textId="36447AA4" w:rsidR="002023DC" w:rsidRDefault="002023DC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2AEF8" w14:textId="7C21BD2A" w:rsidR="002023DC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215.000</w:t>
            </w:r>
          </w:p>
        </w:tc>
      </w:tr>
      <w:tr w:rsidR="0003729F" w14:paraId="1774323D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76946" w14:textId="77777777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7978-3</w:t>
            </w:r>
          </w:p>
          <w:p w14:paraId="758D467A" w14:textId="1EA14DB9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5AF2E" w14:textId="29793C03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 kulture Novi Jankovci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5119" w14:textId="2B9A7EF0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A20AC" w14:textId="0C04B4D8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3.250.000</w:t>
            </w:r>
          </w:p>
        </w:tc>
      </w:tr>
      <w:tr w:rsidR="0003729F" w14:paraId="520001CC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B04B" w14:textId="77777777" w:rsidR="00DD5701" w:rsidRDefault="00DD5701" w:rsidP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</w:t>
            </w:r>
          </w:p>
          <w:p w14:paraId="47C86AA4" w14:textId="6398E6BD" w:rsidR="0003729F" w:rsidRDefault="00A808D2" w:rsidP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 w:rsidR="00DD57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DE1B" w14:textId="589CF375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MUP-semafori, natječaj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8AB6A" w14:textId="0173BB35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FA37" w14:textId="6E914207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</w:tr>
      <w:tr w:rsidR="0003729F" w14:paraId="3E58B84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C5E6" w14:textId="078A13A9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</w:t>
            </w:r>
          </w:p>
          <w:p w14:paraId="7A8ADD0B" w14:textId="2C3DD000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E695" w14:textId="5C569965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 pomoći iz državnog proračuna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B813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717D" w14:textId="710071E5" w:rsidR="0003729F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1.000.000</w:t>
            </w:r>
          </w:p>
        </w:tc>
      </w:tr>
      <w:tr w:rsidR="009F27A9" w14:paraId="067C950A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539AB" w14:textId="77777777" w:rsidR="009F27A9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7978-4</w:t>
            </w:r>
          </w:p>
          <w:p w14:paraId="086DC141" w14:textId="0746F12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B865E" w14:textId="485BA333" w:rsidR="009F27A9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 pomoći iz županijskih proračuna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EC758" w14:textId="7E90ADCC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27D46" w14:textId="3A4483AE" w:rsidR="009F27A9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</w:tr>
      <w:tr w:rsidR="00DD5701" w14:paraId="1BD349E2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7D7B" w14:textId="7777777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7978-7</w:t>
            </w:r>
          </w:p>
          <w:p w14:paraId="11755D26" w14:textId="3E1DA42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2AE8" w14:textId="44AF21F3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Biciklistička staza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1F7A5" w14:textId="7777777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66E53" w14:textId="6C47F356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350.000</w:t>
            </w:r>
          </w:p>
        </w:tc>
      </w:tr>
      <w:tr w:rsidR="00DD5701" w14:paraId="7109CE1A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9687D" w14:textId="7777777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7960-3</w:t>
            </w:r>
          </w:p>
          <w:p w14:paraId="5167074E" w14:textId="37384689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02D26" w14:textId="3BE86D44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 “competenceNET”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107A2" w14:textId="27F8F936" w:rsidR="00DD5701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EC35E" w14:textId="77777777" w:rsidR="00DD5701" w:rsidRDefault="00DD570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7775" w14:paraId="6B7B8332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29D2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7960-41</w:t>
            </w:r>
          </w:p>
          <w:p w14:paraId="3B9164B2" w14:textId="3C5DA141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0C6F2" w14:textId="6FAFFD61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 “ZAŽELI”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1A4B" w14:textId="509D3016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663B1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7775" w14:paraId="0C52EA0D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3BD85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2953</w:t>
            </w:r>
          </w:p>
          <w:p w14:paraId="3FA41681" w14:textId="24559045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01A93" w14:textId="4171E48D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Nakn. Za pridob.kol.en.sir.naft.kond.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8265C" w14:textId="6639C6AD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470AA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7775" w14:paraId="4C0CE5A5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9D3F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5789</w:t>
            </w:r>
          </w:p>
          <w:p w14:paraId="48E682B8" w14:textId="601CFFF3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1ACD4" w14:textId="1BBD2273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 nakande utvrđene općinskim odlukama I grobna naknada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00EA4" w14:textId="60CD590A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E8A4F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7775" w14:paraId="3B9ED363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1684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5770</w:t>
            </w:r>
          </w:p>
          <w:p w14:paraId="26E3FD4F" w14:textId="3DCD735F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9969E" w14:textId="65FE4482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 od komunalne naknade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3F9D9" w14:textId="16490211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DA7D" w14:textId="77777777" w:rsidR="00CE7775" w:rsidRDefault="00CE777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9415B" w14:paraId="0BAA1429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44D9C" w14:textId="77777777" w:rsidR="0039415B" w:rsidRDefault="003941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6000</w:t>
            </w:r>
          </w:p>
          <w:p w14:paraId="762FD54A" w14:textId="674D28EE" w:rsidR="0039415B" w:rsidRDefault="003941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652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607C" w14:textId="519E1557" w:rsidR="0039415B" w:rsidRDefault="003941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 od uplta roditelja - vrtić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03E68" w14:textId="77777777" w:rsidR="0039415B" w:rsidRDefault="003941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6C897" w14:textId="2D8DB82C" w:rsidR="0039415B" w:rsidRDefault="0039415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39.000</w:t>
            </w:r>
          </w:p>
        </w:tc>
      </w:tr>
    </w:tbl>
    <w:p w14:paraId="34D5E3B5" w14:textId="654F0724" w:rsidR="00D96DE7" w:rsidRDefault="00D96DE7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C8D632F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3.  RASHODI  I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77CE1F40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iznose </w:t>
      </w:r>
      <w:r w:rsidR="00D17F4F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F75821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B3D2D">
        <w:rPr>
          <w:rFonts w:ascii="Times New Roman" w:hAnsi="Times New Roman" w:cs="Times New Roman"/>
          <w:sz w:val="24"/>
          <w:szCs w:val="24"/>
          <w:lang w:val="en-US"/>
        </w:rPr>
        <w:t>639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B3D2D">
        <w:rPr>
          <w:rFonts w:ascii="Times New Roman" w:hAnsi="Times New Roman" w:cs="Times New Roman"/>
          <w:sz w:val="24"/>
          <w:szCs w:val="24"/>
          <w:lang w:val="en-US"/>
        </w:rPr>
        <w:t>540</w:t>
      </w:r>
      <w:r>
        <w:rPr>
          <w:rFonts w:ascii="Times New Roman" w:hAnsi="Times New Roman" w:cs="Times New Roman"/>
          <w:sz w:val="24"/>
          <w:szCs w:val="24"/>
          <w:lang w:val="en-US"/>
        </w:rPr>
        <w:t>,00 kuna</w:t>
      </w:r>
    </w:p>
    <w:p w14:paraId="44A3CBD1" w14:textId="19D0F4C0" w:rsidR="00E743B8" w:rsidRDefault="00E743B8" w:rsidP="00E743B8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  <w:lang w:val="en-US"/>
        </w:rPr>
        <w:t>Pove</w:t>
      </w:r>
      <w:r>
        <w:rPr>
          <w:rFonts w:ascii="Times New Roman" w:hAnsi="Times New Roman" w:cs="Times New Roman"/>
          <w:sz w:val="24"/>
          <w:szCs w:val="24"/>
        </w:rPr>
        <w:t xml:space="preserve">ćanje sveukupno u iznosu od </w:t>
      </w:r>
      <w:r w:rsidR="003C53D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3C53DC">
        <w:rPr>
          <w:rFonts w:ascii="Times New Roman" w:hAnsi="Times New Roman" w:cs="Times New Roman"/>
          <w:sz w:val="24"/>
          <w:szCs w:val="24"/>
        </w:rPr>
        <w:t>802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="00F75821">
        <w:rPr>
          <w:rFonts w:ascii="Times New Roman" w:hAnsi="Times New Roman" w:cs="Times New Roman"/>
          <w:sz w:val="24"/>
          <w:szCs w:val="24"/>
        </w:rPr>
        <w:t>5</w:t>
      </w:r>
      <w:r w:rsidR="006930C7">
        <w:rPr>
          <w:rFonts w:ascii="Times New Roman" w:hAnsi="Times New Roman" w:cs="Times New Roman"/>
          <w:sz w:val="24"/>
          <w:szCs w:val="24"/>
        </w:rPr>
        <w:t>0</w:t>
      </w:r>
      <w:r w:rsidR="0045424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,00  kuna, a smanjenje u iznosu </w:t>
      </w:r>
      <w:r w:rsidR="003C53DC">
        <w:rPr>
          <w:rFonts w:ascii="Times New Roman" w:hAnsi="Times New Roman" w:cs="Times New Roman"/>
          <w:sz w:val="24"/>
          <w:szCs w:val="24"/>
        </w:rPr>
        <w:t>5</w:t>
      </w:r>
      <w:r w:rsidR="0063528D">
        <w:rPr>
          <w:rFonts w:ascii="Times New Roman" w:hAnsi="Times New Roman" w:cs="Times New Roman"/>
          <w:sz w:val="24"/>
          <w:szCs w:val="24"/>
        </w:rPr>
        <w:t>.</w:t>
      </w:r>
      <w:r w:rsidR="003C53DC">
        <w:rPr>
          <w:rFonts w:ascii="Times New Roman" w:hAnsi="Times New Roman" w:cs="Times New Roman"/>
          <w:sz w:val="24"/>
          <w:szCs w:val="24"/>
        </w:rPr>
        <w:t>582</w:t>
      </w:r>
      <w:r w:rsidR="0063528D">
        <w:rPr>
          <w:rFonts w:ascii="Times New Roman" w:hAnsi="Times New Roman" w:cs="Times New Roman"/>
          <w:sz w:val="24"/>
          <w:szCs w:val="24"/>
        </w:rPr>
        <w:t>.</w:t>
      </w:r>
      <w:r w:rsidR="003C53DC">
        <w:rPr>
          <w:rFonts w:ascii="Times New Roman" w:hAnsi="Times New Roman" w:cs="Times New Roman"/>
          <w:sz w:val="24"/>
          <w:szCs w:val="24"/>
        </w:rPr>
        <w:t>96</w:t>
      </w:r>
      <w:r w:rsidR="0063528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5ACEE957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11196808" w14:textId="16B8ACA9" w:rsidR="0078651F" w:rsidRDefault="00E743B8" w:rsidP="0078651F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t>Rashodi se uskla</w:t>
      </w:r>
      <w:r>
        <w:rPr>
          <w:rFonts w:ascii="Times New Roman" w:hAnsi="Times New Roman" w:cs="Times New Roman"/>
          <w:sz w:val="24"/>
          <w:szCs w:val="24"/>
        </w:rPr>
        <w:t>đaju po pozicijama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29FB8D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E743B8" w14:paraId="5B3215F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03729F" w14:paraId="75DBCDD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D050" w14:textId="72B1CB67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9-2</w:t>
            </w:r>
          </w:p>
          <w:p w14:paraId="43E7EA33" w14:textId="4CFA247D" w:rsidR="00A808D2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8084" w14:textId="7F5708F1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 članovima izbornog povj.biračkih odbora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F2790" w14:textId="24FFC9E4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9076" w14:textId="0C0132A0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99.000</w:t>
            </w:r>
          </w:p>
        </w:tc>
      </w:tr>
      <w:tr w:rsidR="00430595" w14:paraId="5DCCCD4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5CCC" w14:textId="383854E6" w:rsidR="00430595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  <w:p w14:paraId="00E1A20E" w14:textId="40FD0746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AE47" w14:textId="50C97A53" w:rsidR="00430595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 za obvezno zdravstveno osiguranje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C6AA" w14:textId="6758B27F" w:rsidR="00430595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9F27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03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4A4A" w14:textId="77777777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432E42E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7022" w14:textId="20D2F521" w:rsidR="00035EF4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21-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34EB41F6" w14:textId="65030105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405A" w14:textId="7D5B36A0" w:rsidR="00035EF4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Usluge tekućeg 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invetsicijskog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održavanja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prijevoznih sredstava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8933" w14:textId="2F4B9FF9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2E76" w14:textId="53D4BEE6" w:rsidR="00035EF4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</w:tr>
      <w:tr w:rsidR="009F27A9" w14:paraId="7FE01E20" w14:textId="77777777" w:rsidTr="0057204E">
        <w:trPr>
          <w:trHeight w:val="460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4FB0C" w14:textId="497D1624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  <w:p w14:paraId="40611883" w14:textId="6195D901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6350A" w14:textId="0849D1D1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 tekućeg održavanja uredske opreme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A1E3" w14:textId="7625280A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878D4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04335C3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DA597" w14:textId="3A8ACE2A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24-1</w:t>
            </w:r>
          </w:p>
          <w:p w14:paraId="68040634" w14:textId="6E8BB484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ED6C6" w14:textId="35363D2E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Uređenje internet stranica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25AA0" w14:textId="7CD5D75D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66CB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F27A9" w14:paraId="0B3EEBA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BC1C" w14:textId="50172FE4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1-3</w:t>
            </w:r>
          </w:p>
          <w:p w14:paraId="57563C8A" w14:textId="73C1ED72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4F8E" w14:textId="26358449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Najam opreme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1B0C2" w14:textId="73852288" w:rsidR="009F27A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248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6E8D4" w14:textId="77777777" w:rsidR="009F27A9" w:rsidRDefault="009F27A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33247F1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29E91" w14:textId="353FEAF8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</w:p>
          <w:p w14:paraId="73167E37" w14:textId="79C4E146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4FF50" w14:textId="2F70CC1B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Zaštita na radu – izrada plana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794E" w14:textId="1552F85C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65A0" w14:textId="44A9C78F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4.000</w:t>
            </w:r>
          </w:p>
        </w:tc>
      </w:tr>
      <w:tr w:rsidR="00724839" w14:paraId="716D0EF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DD474" w14:textId="46CBA7C8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20A42BEC" w14:textId="5B989F00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CEA1" w14:textId="444238A4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Program za evidencije legalizacije objekata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4E4C9" w14:textId="245A89BB" w:rsidR="0057204E" w:rsidRDefault="0057204E" w:rsidP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9B4E2" w14:textId="2A569008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8.000</w:t>
            </w:r>
          </w:p>
        </w:tc>
      </w:tr>
      <w:tr w:rsidR="00724839" w14:paraId="00C131B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844CA" w14:textId="1D32800C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1-4</w:t>
            </w:r>
          </w:p>
          <w:p w14:paraId="72A1FB70" w14:textId="51650D37" w:rsidR="00724839" w:rsidRDefault="0057204E" w:rsidP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324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7DE57" w14:textId="0A711C91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 vježbenika – doprinos MIO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83C0" w14:textId="045A348C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35EA" w14:textId="763BF3B8" w:rsidR="00724839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7.500</w:t>
            </w:r>
          </w:p>
        </w:tc>
      </w:tr>
      <w:tr w:rsidR="00035EF4" w14:paraId="0C0817C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2E48" w14:textId="015E15AF" w:rsidR="00035EF4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51-4</w:t>
            </w:r>
          </w:p>
          <w:p w14:paraId="3E59E334" w14:textId="16E5B97D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136A" w14:textId="712AF0EE" w:rsidR="00035EF4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 za obvezno zdravstveno osiguranje. – VJEŽB.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94F6" w14:textId="1769E0E3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77D6" w14:textId="16E59C5D" w:rsidR="00035EF4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03729F" w14:paraId="3B250F9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682E6" w14:textId="4D5D4552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61-3</w:t>
            </w:r>
          </w:p>
          <w:p w14:paraId="39437A25" w14:textId="441AB0DC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BD0C" w14:textId="72D267FD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 proslava Dana Općine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6CDE" w14:textId="36AE0D38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37610" w14:textId="5402FE23" w:rsidR="0003729F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60.000</w:t>
            </w:r>
          </w:p>
        </w:tc>
      </w:tr>
      <w:tr w:rsidR="006613EB" w14:paraId="040526E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2A8BF" w14:textId="61C0BEA4" w:rsidR="006613EB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  <w:p w14:paraId="7C686111" w14:textId="22887EB5" w:rsidR="006613EB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0C16F" w14:textId="20C83F31" w:rsidR="006613EB" w:rsidRDefault="005720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Ovjere, suglasnosti I sl.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9ADB1" w14:textId="77777777" w:rsidR="006613EB" w:rsidRDefault="006613E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94E7E" w14:textId="494831A5" w:rsidR="006613EB" w:rsidRDefault="006613E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720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035EF4" w14:paraId="4F6E7C9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9048" w14:textId="066093EA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61-2</w:t>
            </w:r>
          </w:p>
          <w:p w14:paraId="2C5A74AC" w14:textId="4DB67A6F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AA801" w14:textId="618249DB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Izdaci za cvjetne aranžmane I vijence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E6B5" w14:textId="3BA62C1C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9E5F" w14:textId="352A87BD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</w:tr>
      <w:tr w:rsidR="0003729F" w14:paraId="19E146A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575BC" w14:textId="518E069E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  <w:p w14:paraId="670600F0" w14:textId="655C3954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EDDF" w14:textId="4D4C66BE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 tiskanja knjige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8796D" w14:textId="7A535595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71659" w14:textId="7EFCD9CB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</w:tr>
      <w:tr w:rsidR="0003729F" w14:paraId="2C85FCC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DF704" w14:textId="13523D1B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</w:t>
            </w:r>
          </w:p>
          <w:p w14:paraId="32EDF322" w14:textId="698E2D17" w:rsidR="00E30F15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2BB3" w14:textId="0CB03F63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Ukrasi za uređenje naselja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A75C1" w14:textId="79659F38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2D2E" w14:textId="607C805F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7657F42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99420" w14:textId="58A08B10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28-1</w:t>
            </w:r>
          </w:p>
          <w:p w14:paraId="0C1F152D" w14:textId="68857096" w:rsidR="00E30F15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C19A5" w14:textId="080A40C7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Čišćenje ruševnih kuća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8E8D" w14:textId="0C63B95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9BF99" w14:textId="5E25CED8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724839" w14:paraId="04FDE9E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7FE0" w14:textId="2CCBE70D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21</w:t>
            </w:r>
          </w:p>
          <w:p w14:paraId="7A1D9EE6" w14:textId="3A570C2A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DD9B" w14:textId="49CDA70D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Ostale usluge tekućeg održavanja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6D7C" w14:textId="298BF278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7248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BF049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181036C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3F03" w14:textId="7E0FF8E2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</w:t>
            </w:r>
          </w:p>
          <w:p w14:paraId="53190D4B" w14:textId="3E55AD42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E91D" w14:textId="1CF66CB1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Komunalna naknada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EC277" w14:textId="34B47A20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53A1" w14:textId="2A584AD0" w:rsidR="00035EF4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4.000</w:t>
            </w:r>
          </w:p>
        </w:tc>
      </w:tr>
      <w:tr w:rsidR="0003729F" w14:paraId="23CFB62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87BD" w14:textId="68C3F974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  <w:p w14:paraId="7E060A5E" w14:textId="2EAC3EE2" w:rsidR="00E30F15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C6BD" w14:textId="5018C2E9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 za uređenje voda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0D9C" w14:textId="3B63B904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0086B" w14:textId="15F98687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09071B" w14:paraId="0DE5DA7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98D1" w14:textId="3BADECBE" w:rsidR="0009071B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  <w:p w14:paraId="7507712D" w14:textId="66CE7489" w:rsidR="0009071B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C914" w14:textId="5A9C1E96" w:rsidR="0009071B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 za legaliziranje objekata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7D651" w14:textId="324E571B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90EF" w14:textId="0C9BC209" w:rsidR="0009071B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15.000</w:t>
            </w:r>
          </w:p>
        </w:tc>
      </w:tr>
      <w:tr w:rsidR="0003729F" w14:paraId="0F51416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52E77" w14:textId="5E35176A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13-2</w:t>
            </w:r>
          </w:p>
          <w:p w14:paraId="2C4D4B85" w14:textId="48A30791" w:rsidR="00E30F15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FC11" w14:textId="735F1FB2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 javne rasvjete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EE58" w14:textId="0F187772" w:rsidR="0003729F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47B76" w14:textId="234FDEB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0386DD0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B1767" w14:textId="17A28903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185</w:t>
            </w:r>
          </w:p>
          <w:p w14:paraId="6021F110" w14:textId="2BA0D7DC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9DC3D" w14:textId="48574826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Energetski I komunikacijski vodovi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D972" w14:textId="5777A2A2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C9041" w14:textId="25CC404D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  <w:tr w:rsidR="00724839" w14:paraId="3093089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9B54" w14:textId="766C5809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184-1</w:t>
            </w:r>
          </w:p>
          <w:p w14:paraId="35E141A5" w14:textId="16C10C15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02851" w14:textId="2598F1B7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Melioracija odvodnje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768F2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1C442" w14:textId="49B05E25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724839" w14:paraId="0A12D46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2F5D" w14:textId="0D119E18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14:paraId="58660AB7" w14:textId="6C7E6190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5E219" w14:textId="0360AC5F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Dezinsekcija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FCE32" w14:textId="74D200AE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2A54" w14:textId="3770FEE2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24839" w14:paraId="0982833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915E4" w14:textId="5FDA9B55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172</w:t>
            </w:r>
          </w:p>
          <w:p w14:paraId="7390973F" w14:textId="02052269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EF67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737DD" w14:textId="4BFA29FD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 javnih površina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C305" w14:textId="264E3526" w:rsidR="00724839" w:rsidRDefault="00EF67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47753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039F" w14:paraId="079393F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7A891" w14:textId="170A1D43" w:rsidR="0082039F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550</w:t>
            </w:r>
          </w:p>
          <w:p w14:paraId="7BECC748" w14:textId="4F963406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1410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616B5" w14:textId="3EB996EB" w:rsidR="0082039F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Komunalne usluge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1F9D8" w14:textId="70DF973A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A9003" w14:textId="3F18489A" w:rsidR="0082039F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724839" w14:paraId="0B748D6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380D0" w14:textId="77777777" w:rsidR="00141070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</w:t>
            </w:r>
          </w:p>
          <w:p w14:paraId="681B9948" w14:textId="7A6D5C7F" w:rsidR="00724839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44F7A" w14:textId="77E36C47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Građevinsko zemljište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9B983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EA749" w14:textId="4608DEA0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180.000</w:t>
            </w:r>
          </w:p>
        </w:tc>
      </w:tr>
      <w:tr w:rsidR="00724839" w14:paraId="700C1AA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B6B81" w14:textId="77777777" w:rsidR="00141070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188</w:t>
            </w:r>
          </w:p>
          <w:p w14:paraId="0C8ECE95" w14:textId="410EBE13" w:rsidR="00724839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E4A5" w14:textId="2D6E29DD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Izmjene I dopune Prostornog plana Općine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88D3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DC4C" w14:textId="604AE384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724839" w14:paraId="38AF13D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8E60A" w14:textId="5A80B20B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182-2</w:t>
            </w:r>
          </w:p>
          <w:p w14:paraId="57C2E962" w14:textId="1B71179E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04332" w14:textId="73D7D3FA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Izgradnja nogostupa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EB2E7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0463" w14:textId="52822716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500.000</w:t>
            </w:r>
          </w:p>
        </w:tc>
      </w:tr>
      <w:tr w:rsidR="00724839" w14:paraId="570EDAB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364F3" w14:textId="7CBA1C54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182-6</w:t>
            </w:r>
          </w:p>
          <w:p w14:paraId="605A0CB3" w14:textId="7A4CF6E6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60FD5" w14:textId="2958DF2F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Biciklistička staza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A524A" w14:textId="77777777" w:rsidR="00724839" w:rsidRDefault="0072483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3E115" w14:textId="7E50075B" w:rsidR="00724839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90.000</w:t>
            </w:r>
          </w:p>
        </w:tc>
      </w:tr>
      <w:tr w:rsidR="008F2686" w14:paraId="7B9D7E3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0E3B7" w14:textId="516745B6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  <w:p w14:paraId="1F15C227" w14:textId="1C9009D5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60AF7" w14:textId="297059A7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 kulture Novi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F736E" w14:textId="77777777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C2AA9" w14:textId="57C410DB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C861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8F2686" w14:paraId="6D62F07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6422" w14:textId="6F5AB350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102</w:t>
            </w:r>
          </w:p>
          <w:p w14:paraId="3323724B" w14:textId="4144FE09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6F2D" w14:textId="64484C4C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Dvorana za sastanke – Stari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9F992" w14:textId="77777777" w:rsidR="008F2686" w:rsidRDefault="008F268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8495B" w14:textId="251082FE" w:rsidR="008F2686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450.000</w:t>
            </w:r>
          </w:p>
        </w:tc>
      </w:tr>
      <w:tr w:rsidR="003B5F4E" w14:paraId="16429B5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052F4" w14:textId="77777777" w:rsidR="00141070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108-1</w:t>
            </w:r>
          </w:p>
          <w:p w14:paraId="567B36B1" w14:textId="3CD54598" w:rsidR="003B5F4E" w:rsidRDefault="00141070" w:rsidP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0D46" w14:textId="7CAA4BE8" w:rsidR="003B5F4E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S.dom Srijemske Laze- fasaderski radovi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229F" w14:textId="3FA9829E" w:rsidR="003B5F4E" w:rsidRDefault="00CE09A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D390E" w14:textId="6504CAE7" w:rsidR="003B5F4E" w:rsidRDefault="003B5F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5600A81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09C11" w14:textId="7F8075C3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182-31</w:t>
            </w:r>
          </w:p>
          <w:p w14:paraId="0BA0EA1A" w14:textId="4EB89FE5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AEC7" w14:textId="3AF38CCE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Ceste – B. Radića I N. Tesle S.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ADF22" w14:textId="1CF0E4FE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0933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0246DEC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2F2C" w14:textId="18C05C87" w:rsidR="0009071B" w:rsidRDefault="00141070" w:rsidP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183</w:t>
            </w:r>
          </w:p>
          <w:p w14:paraId="01F13E25" w14:textId="0B7ADA13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9B6FC" w14:textId="5E8D9CDC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Plinovod, vodovod, kanalizacija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D951B" w14:textId="79C78733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CFBA" w14:textId="785463C4" w:rsidR="0009071B" w:rsidRDefault="0014107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80.000</w:t>
            </w:r>
          </w:p>
        </w:tc>
      </w:tr>
      <w:tr w:rsidR="0009071B" w14:paraId="238170E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A25D" w14:textId="36CE2C26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1-7</w:t>
            </w:r>
          </w:p>
          <w:p w14:paraId="049C8279" w14:textId="4B938955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12CF" w14:textId="0A4F1FBE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 radovi - plaća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C412D" w14:textId="7542B6FE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3B1C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4C82EC6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99E71" w14:textId="7FD8FAC9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51-7</w:t>
            </w:r>
          </w:p>
          <w:p w14:paraId="734DE7EA" w14:textId="604366CA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94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EA75" w14:textId="1CF81168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 za opbvezno zdravstveno osiguranje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3418" w14:textId="1EE9C8BA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428EC" w14:textId="48CA55D7" w:rsidR="0009071B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A27D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82039F" w14:paraId="21D1340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D844C" w14:textId="6E79D791" w:rsidR="0082039F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188-2</w:t>
            </w:r>
          </w:p>
          <w:p w14:paraId="45528073" w14:textId="36040A8F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A94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68E5A" w14:textId="092B37A6" w:rsidR="0082039F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Energetski pregled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FCC9D" w14:textId="77777777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8C8A" w14:textId="6A752E86" w:rsidR="0082039F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34.000</w:t>
            </w:r>
          </w:p>
        </w:tc>
      </w:tr>
      <w:tr w:rsidR="0082039F" w14:paraId="1B0800A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EF43" w14:textId="22709D68" w:rsidR="0082039F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178-4</w:t>
            </w:r>
          </w:p>
          <w:p w14:paraId="26C2A5A4" w14:textId="34E88281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93CC7" w14:textId="23E90EE9" w:rsidR="0082039F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Izrada dokumentacije – Obnovljivi izvori energije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D5A9C" w14:textId="77777777" w:rsidR="0082039F" w:rsidRDefault="008203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F4FA" w14:textId="45AFDB0C" w:rsidR="0082039F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275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275562" w14:paraId="7581070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A1B01" w14:textId="78DB42AA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178-6</w:t>
            </w:r>
          </w:p>
          <w:p w14:paraId="6B814549" w14:textId="53CDD00D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E480" w14:textId="574CDB43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Izrada dokumentacije – proizvodnja bioplina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9DA64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0AA3" w14:textId="0973D8A8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2755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</w:tr>
      <w:tr w:rsidR="00275562" w14:paraId="715943E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6DF2D" w14:textId="40BCA857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173</w:t>
            </w:r>
          </w:p>
          <w:p w14:paraId="0BDF53CB" w14:textId="71C2391A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94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E40C1" w14:textId="0013E119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Veterinarske usluge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6F3D1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929D" w14:textId="00C0C104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275562" w14:paraId="64E26E7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C27C" w14:textId="1AAF30BD" w:rsidR="00A946ED" w:rsidRDefault="00A946ED" w:rsidP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109-1</w:t>
            </w:r>
          </w:p>
          <w:p w14:paraId="33191592" w14:textId="10ECC152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D3E21" w14:textId="1558219E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Dodatna ulaganja na građevinskim objektima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56BC0" w14:textId="41E635D7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396F0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75562" w14:paraId="45A40C8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F841" w14:textId="0F011488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</w:p>
          <w:p w14:paraId="3A4845BF" w14:textId="62EE9355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87374" w14:textId="498A66E2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Naknada za uporabu otpada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1CC0F" w14:textId="30A95D69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E27A7" w14:textId="5561B78A" w:rsidR="00275562" w:rsidRDefault="00F758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275562" w14:paraId="3AAEBF5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D4D51" w14:textId="43F67D44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195</w:t>
            </w:r>
          </w:p>
          <w:p w14:paraId="719B2C35" w14:textId="34C69992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946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BE703" w14:textId="6B498942" w:rsidR="00275562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 donacije - DVD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A3E60" w14:textId="654DDCB1" w:rsidR="00275562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7AC03" w14:textId="77777777" w:rsidR="00275562" w:rsidRDefault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46ED" w14:paraId="0A77458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5E8E9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96-3</w:t>
            </w:r>
          </w:p>
          <w:p w14:paraId="146CAD03" w14:textId="699B2056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60CE8" w14:textId="3398B171" w:rsidR="00A946ED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Pregledi I održavanje protupožarne opreme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9D854" w14:textId="01651AB3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CE342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46ED" w14:paraId="3B5E72C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00DA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137-1</w:t>
            </w:r>
          </w:p>
          <w:p w14:paraId="59357E91" w14:textId="3686B142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55591" w14:textId="77E35615" w:rsidR="00A946ED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Udomljavanje životinja – cijepljenje I čipiranje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942A" w14:textId="23B7AF92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0C5BC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946ED" w14:paraId="3EEE0FE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E07B7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</w:t>
            </w:r>
          </w:p>
          <w:p w14:paraId="17607E56" w14:textId="7C7864A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B7631" w14:textId="4D6F2E6C" w:rsidR="00A946ED" w:rsidRDefault="00A946ED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Potpora za udomljavanje životinja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248B" w14:textId="77777777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D452" w14:textId="535384F4" w:rsidR="00A946ED" w:rsidRDefault="00A946ED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  <w:tr w:rsidR="00BA74E8" w14:paraId="1D1D99B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9B56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107-3</w:t>
            </w:r>
          </w:p>
          <w:p w14:paraId="26CCDFE6" w14:textId="1642126D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648A2" w14:textId="30B2C373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Vatrogasno spremište Slakovci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D2CAC" w14:textId="4F194803" w:rsidR="00BA74E8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7057" w14:textId="17C7938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74E8" w14:paraId="1562207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CA19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151-7</w:t>
            </w:r>
          </w:p>
          <w:p w14:paraId="7EFA02D1" w14:textId="38733E50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B145E" w14:textId="7E1C9936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 donacije udrugama (povj.)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95182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8CFA1" w14:textId="7403B315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95.000</w:t>
            </w:r>
          </w:p>
        </w:tc>
      </w:tr>
      <w:tr w:rsidR="00BA74E8" w14:paraId="0A473B6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3189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151-8</w:t>
            </w:r>
          </w:p>
          <w:p w14:paraId="36A0C08F" w14:textId="5567ED60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7ED7D" w14:textId="58780A31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 udrugama građana (nepred.i nedom.)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EAF72" w14:textId="7F59DFE6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D9CDB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A74E8" w14:paraId="15784E7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39A82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179-2</w:t>
            </w:r>
          </w:p>
          <w:p w14:paraId="12E60821" w14:textId="1B71FA05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29628" w14:textId="12DCBE48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Sufinanciranje razvoja poljoprivrede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750E7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75A1" w14:textId="60030413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400.000</w:t>
            </w:r>
          </w:p>
        </w:tc>
      </w:tr>
      <w:tr w:rsidR="00BA74E8" w14:paraId="6E3F562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10B34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179-1</w:t>
            </w:r>
          </w:p>
          <w:p w14:paraId="7A538856" w14:textId="73B5EF9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24021" w14:textId="0AF7F88E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Subvencija obrtnicima I poljoprivrednicima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199C" w14:textId="4B0263E9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A7DF7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8615A" w14:paraId="047ADBB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E754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51-100</w:t>
            </w:r>
          </w:p>
          <w:p w14:paraId="4FAC6AD6" w14:textId="0B85C582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B6351" w14:textId="31114563" w:rsidR="00C8615A" w:rsidRDefault="00C8615A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 za obvezno zdravstveno osiguranje - voditelj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DF086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0ECD8" w14:textId="42AF151D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4.500</w:t>
            </w:r>
          </w:p>
        </w:tc>
      </w:tr>
      <w:tr w:rsidR="00C8615A" w14:paraId="78A94A3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73783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51-101</w:t>
            </w:r>
          </w:p>
          <w:p w14:paraId="56CB64E5" w14:textId="37754A00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804E" w14:textId="00B5573A" w:rsidR="00C8615A" w:rsidRDefault="00C8615A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 za obvezno zdravstveno oiguranje - asistent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90561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03A4D" w14:textId="0FB7A978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4.500</w:t>
            </w:r>
          </w:p>
        </w:tc>
      </w:tr>
      <w:tr w:rsidR="00C8615A" w14:paraId="35D44E5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DA21E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55-100</w:t>
            </w:r>
          </w:p>
          <w:p w14:paraId="1472C54F" w14:textId="3FC8A234" w:rsidR="00C8615A" w:rsidRDefault="00C8615A" w:rsidP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1C3A" w14:textId="1ED1C41A" w:rsidR="00C8615A" w:rsidRDefault="00C8615A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Porez na dohodak </w:t>
            </w:r>
            <w:r w:rsidR="003B33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voditelj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F9D35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EE6AD" w14:textId="75846F5F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</w:tr>
      <w:tr w:rsidR="00C8615A" w14:paraId="337A5E6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BCDD" w14:textId="77777777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55-101</w:t>
            </w:r>
          </w:p>
          <w:p w14:paraId="75E67D40" w14:textId="7CF2D61B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FF12B" w14:textId="6C9D6D5A" w:rsidR="00C8615A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 na dohodak - asistent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CE45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D0A21" w14:textId="29F4E48C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11.600</w:t>
            </w:r>
          </w:p>
        </w:tc>
      </w:tr>
      <w:tr w:rsidR="00C8615A" w14:paraId="6B977E5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5EB8C" w14:textId="77777777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6-100</w:t>
            </w:r>
          </w:p>
          <w:p w14:paraId="1E69E017" w14:textId="1355AE05" w:rsidR="003B3326" w:rsidRDefault="003B3326" w:rsidP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684EE" w14:textId="7B5BAE0E" w:rsidR="00C8615A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Administrativni troškovi – centrikomNET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68F9B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FEB6D" w14:textId="72059C78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</w:tr>
      <w:tr w:rsidR="00C8615A" w14:paraId="0D4619D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B9F90" w14:textId="77777777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8-100</w:t>
            </w:r>
          </w:p>
          <w:p w14:paraId="1AA9C876" w14:textId="4D6929B5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C1428" w14:textId="2355EBCE" w:rsidR="00C8615A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 vanjskog stručnjaka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32B2" w14:textId="77777777" w:rsidR="00C8615A" w:rsidRDefault="00C8615A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BD3B9" w14:textId="7CADB22B" w:rsidR="00C8615A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67.000</w:t>
            </w:r>
          </w:p>
        </w:tc>
      </w:tr>
      <w:tr w:rsidR="003B3326" w14:paraId="5C139AB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60A0D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9-100</w:t>
            </w:r>
          </w:p>
          <w:p w14:paraId="5D8364DA" w14:textId="3BC6BFAD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E2A1" w14:textId="53530894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Promotivni materijal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EF63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68BF2" w14:textId="5009215F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51.860</w:t>
            </w:r>
          </w:p>
        </w:tc>
      </w:tr>
      <w:tr w:rsidR="00BA74E8" w14:paraId="547B948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B87B9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4-401</w:t>
            </w:r>
          </w:p>
          <w:p w14:paraId="334606DA" w14:textId="7BC8DA23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19C09" w14:textId="4D3F515C" w:rsidR="00BA74E8" w:rsidRDefault="00BA74E8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Reprezentacija </w:t>
            </w:r>
            <w:r w:rsidR="00C306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306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organizacija projek. događaja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B9A5" w14:textId="2F52BC0C" w:rsidR="00BA74E8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C782" w14:textId="77777777" w:rsidR="00BA74E8" w:rsidRDefault="00BA74E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3B25AF05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3428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11-100</w:t>
            </w:r>
          </w:p>
          <w:p w14:paraId="66E6A6C6" w14:textId="34B6D2B6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8E8AD" w14:textId="61C9DC25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 sredstava po projektu (Općina Tovarnik)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FA28" w14:textId="01BE747F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3AB0B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61D9729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D26A6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12-100</w:t>
            </w:r>
          </w:p>
          <w:p w14:paraId="2157CF6C" w14:textId="14005581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1AE2" w14:textId="36636ADB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Prijenos sredstava po projektu (Razvojna agencija Žepće) 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26DF" w14:textId="2267200F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8F986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3B92198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05752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13-100</w:t>
            </w:r>
          </w:p>
          <w:p w14:paraId="23703FF5" w14:textId="161B8852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271E6" w14:textId="71AE551E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 sredstava po projektu (Centar kompetencija Vinkovci)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83A82" w14:textId="38D968E3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58.500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93850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070E224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88D2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7-100</w:t>
            </w:r>
          </w:p>
          <w:p w14:paraId="49F97E1C" w14:textId="14C7D291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7CDD2" w14:textId="73CE9A7A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Prijenos sredstava po projektu (Unija poslodavaca Crne Gore)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9601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A7E5A" w14:textId="485AD934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80.000</w:t>
            </w:r>
          </w:p>
        </w:tc>
      </w:tr>
      <w:tr w:rsidR="003B3326" w14:paraId="18A00EB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270B5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42-100</w:t>
            </w:r>
          </w:p>
          <w:p w14:paraId="128AF074" w14:textId="367864FF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74850" w14:textId="5E08CD8B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oprema za centar kompetencija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0B6B" w14:textId="3499898B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8C024" w14:textId="56B958FA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3326" w14:paraId="0F58E71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11270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43-100</w:t>
            </w:r>
          </w:p>
          <w:p w14:paraId="37BBD210" w14:textId="41513994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67F03" w14:textId="5CFDAEA2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 za projektni tim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6FB4" w14:textId="438EC21B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12F85" w14:textId="1F97607D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3326" w14:paraId="2675702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5449F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44-100</w:t>
            </w:r>
          </w:p>
          <w:p w14:paraId="70AB71B5" w14:textId="55AEB705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21DD" w14:textId="2711A6E4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Oprema za demonstracijsko – edukacijska polja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17E4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7625D" w14:textId="5C352235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134.000</w:t>
            </w:r>
          </w:p>
        </w:tc>
      </w:tr>
      <w:tr w:rsidR="003B3326" w14:paraId="4D322B9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6E202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178-3</w:t>
            </w:r>
          </w:p>
          <w:p w14:paraId="4485A967" w14:textId="54F7471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0A5A4" w14:textId="374E97C8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 “Mali ulozi – velike promjene” (LAG natječaj)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5A86" w14:textId="6F256E6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116.000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08744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B3326" w14:paraId="1D5FAC6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1D68C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0679C" w14:textId="77777777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3D910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0B5C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30665" w14:paraId="3863D5E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FE4C7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160-4</w:t>
            </w:r>
          </w:p>
          <w:p w14:paraId="18198400" w14:textId="0826B983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9B51D" w14:textId="45CEE50B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Škola sporta za djecu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5ED75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65C3" w14:textId="2434133B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C30665" w14:paraId="616F0CE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2E040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  <w:p w14:paraId="5F45F92D" w14:textId="11038C92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50CF7" w14:textId="3AE9C80A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Svlačionice Orolik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F1C80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519E5" w14:textId="74673CF6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99.000</w:t>
            </w:r>
          </w:p>
        </w:tc>
      </w:tr>
      <w:tr w:rsidR="00C30665" w14:paraId="0E1C287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C3168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130</w:t>
            </w:r>
          </w:p>
          <w:p w14:paraId="338AF28D" w14:textId="39449564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7E090" w14:textId="077A1290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Spomenici (povijesni, kulturni I slično)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EF03F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6526" w14:textId="77872A3C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C30665" w14:paraId="205DDDF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E2E8A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</w:t>
            </w:r>
          </w:p>
          <w:p w14:paraId="4D9AA52B" w14:textId="721C7452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F3DF5" w14:textId="5EC88C7E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 studentima pri završetku školovanja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C9F5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86955" w14:textId="6C84204A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  <w:tr w:rsidR="00C30665" w14:paraId="152F5AA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C734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138</w:t>
            </w:r>
          </w:p>
          <w:p w14:paraId="43F5379F" w14:textId="7DDF81E3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3A42E" w14:textId="2E52B4CE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Edukacije za voditelja projekta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E553F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9383E" w14:textId="33E4CD9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29.000</w:t>
            </w:r>
          </w:p>
        </w:tc>
      </w:tr>
      <w:tr w:rsidR="00C30665" w14:paraId="1C42D89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93571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</w:p>
          <w:p w14:paraId="1FCF5AAB" w14:textId="261088F5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608F7" w14:textId="03883DCA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 stanovanja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2EA6F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8427" w14:textId="40DF5D8F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25.000</w:t>
            </w:r>
          </w:p>
        </w:tc>
      </w:tr>
      <w:tr w:rsidR="003B3326" w14:paraId="467C2D2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D8A08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405-401</w:t>
            </w:r>
          </w:p>
          <w:p w14:paraId="05815A7A" w14:textId="4E83E209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8B85C" w14:textId="513F118A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 za voditekjicu projekta ZAŽELI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8A8D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0F0A0" w14:textId="1FE2943E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82.000</w:t>
            </w:r>
          </w:p>
        </w:tc>
      </w:tr>
      <w:tr w:rsidR="003B3326" w14:paraId="4AE2770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8EE3D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1-201</w:t>
            </w:r>
          </w:p>
          <w:p w14:paraId="7537738C" w14:textId="235E5433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8B45A" w14:textId="62BA05B3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 – Žene u fokusu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BC03B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A61AF" w14:textId="2586CBD8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</w:tr>
      <w:tr w:rsidR="003B3326" w14:paraId="0D8D1B54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5248A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51-201</w:t>
            </w:r>
          </w:p>
          <w:p w14:paraId="5BC8E3B6" w14:textId="6AD9E651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B06F" w14:textId="38E0DC64" w:rsidR="003B3326" w:rsidRDefault="003B3326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 za obvezno zdravstveno osiguranje – Žene u fokusu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5AB5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19710" w14:textId="00B3903D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45.000</w:t>
            </w:r>
          </w:p>
        </w:tc>
      </w:tr>
      <w:tr w:rsidR="003B3326" w14:paraId="262838C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31A55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405-201</w:t>
            </w:r>
          </w:p>
          <w:p w14:paraId="2BA09ACF" w14:textId="2FD44BB0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FC53D" w14:textId="136D4A8A" w:rsidR="003B3326" w:rsidRDefault="00C96092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Trošak partnera Zlatna dob – Žene u fokusu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82AD" w14:textId="77777777" w:rsidR="003B3326" w:rsidRDefault="003B3326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7E9FD" w14:textId="6EC8E24C" w:rsidR="003B3326" w:rsidRDefault="00C960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33.000</w:t>
            </w:r>
          </w:p>
        </w:tc>
      </w:tr>
      <w:tr w:rsidR="00C30665" w14:paraId="12ABAD6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4F1A8" w14:textId="7777777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</w:t>
            </w:r>
          </w:p>
          <w:p w14:paraId="14574E58" w14:textId="7F18B057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5462E" w14:textId="32A44045" w:rsidR="00C30665" w:rsidRDefault="00C30665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Potpore novorođenoj djeci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4619" w14:textId="01937FD2" w:rsidR="00C30665" w:rsidRDefault="00C3066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822CB" w14:textId="45D5EBDE" w:rsidR="00C30665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  <w:tr w:rsidR="00955B07" w14:paraId="2A825E8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7BDA9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</w:p>
          <w:p w14:paraId="59EADD28" w14:textId="35B41BED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22DF" w14:textId="2C7F4326" w:rsidR="00955B07" w:rsidRDefault="00955B07" w:rsidP="0027556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Subvencije sticanja prve nekretnine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8899" w14:textId="75B2E12B" w:rsidR="00955B07" w:rsidRDefault="00F75821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E2947" w14:textId="20CB024D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5B07" w14:paraId="3554D5C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FE2DB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207</w:t>
            </w:r>
          </w:p>
          <w:p w14:paraId="1B3E529C" w14:textId="5B172F2C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981" w14:textId="5EB559F1" w:rsidR="00955B07" w:rsidRDefault="00955B07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 štete po sudskim presudama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F17E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C617E" w14:textId="1E11AC42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9.000</w:t>
            </w:r>
          </w:p>
        </w:tc>
      </w:tr>
      <w:tr w:rsidR="00955B07" w14:paraId="4FAE4D4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A5D90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212</w:t>
            </w:r>
          </w:p>
          <w:p w14:paraId="6B4F2A90" w14:textId="7E336B55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0BDDD" w14:textId="1F3DCA13" w:rsidR="00955B07" w:rsidRDefault="00955B07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Trošak naknade za mještane - pošta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0A253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0183A" w14:textId="687D0284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30.000</w:t>
            </w:r>
          </w:p>
        </w:tc>
      </w:tr>
      <w:tr w:rsidR="00C96092" w14:paraId="2BEA9F3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F026B" w14:textId="77777777" w:rsidR="00C96092" w:rsidRDefault="00C960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180-21</w:t>
            </w:r>
          </w:p>
          <w:p w14:paraId="238E75E7" w14:textId="02F91665" w:rsidR="00C96092" w:rsidRDefault="00C960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DE9EC" w14:textId="51C7A842" w:rsidR="00C96092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Subvencija građanima – oslobađanje plaćanja nakn. Za grob. mjesto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3D5C1" w14:textId="7FD12B50" w:rsidR="00C96092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C30D7" w14:textId="77777777" w:rsidR="00C96092" w:rsidRDefault="00C9609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55B07" w14:paraId="0E0D78D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9ED74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180-2</w:t>
            </w:r>
          </w:p>
          <w:p w14:paraId="50D14A66" w14:textId="01D9F34C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FDC7" w14:textId="633C7A7A" w:rsidR="00955B07" w:rsidRDefault="00955B07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Subvencija građanima – oslobađanje kom. doprinosa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8326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F2A11" w14:textId="73C05CD1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39.000</w:t>
            </w:r>
          </w:p>
        </w:tc>
      </w:tr>
      <w:tr w:rsidR="00955B07" w14:paraId="017C205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FCC48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182-44</w:t>
            </w:r>
          </w:p>
          <w:p w14:paraId="56E709A9" w14:textId="504FAD50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A8D81" w14:textId="1427B9FC" w:rsidR="00955B07" w:rsidRDefault="00955B07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Semafori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38A65" w14:textId="7777777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11A56" w14:textId="04905B97" w:rsidR="00955B07" w:rsidRDefault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76.0</w:t>
            </w:r>
            <w:r w:rsidR="00B305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EC33D4" w14:paraId="46BE543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271EC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601</w:t>
            </w:r>
          </w:p>
          <w:p w14:paraId="6D694119" w14:textId="4EF44061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34235" w14:textId="615212AE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 - vrtić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DB47" w14:textId="6552747A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BD530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79FDED7A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D87A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603</w:t>
            </w:r>
          </w:p>
          <w:p w14:paraId="1F22F543" w14:textId="7013C98C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7BEBE" w14:textId="2A684390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 za obvezno zdravstveno osiguranje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49BA" w14:textId="12B29455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24216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177018A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E08A7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604</w:t>
            </w:r>
          </w:p>
          <w:p w14:paraId="5A21954E" w14:textId="0D7256A5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9B00B" w14:textId="3F9612CA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 za obvezno zdravstveno osiguranje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3869D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0F1A" w14:textId="59932EDB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86.500</w:t>
            </w:r>
          </w:p>
        </w:tc>
      </w:tr>
      <w:tr w:rsidR="00EC33D4" w14:paraId="11F3C0A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8149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608</w:t>
            </w:r>
          </w:p>
          <w:p w14:paraId="47847CA6" w14:textId="597D8318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EBFA0" w14:textId="0F0916CE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Darovi radnicima (božićnica, regres I sl.)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A365E" w14:textId="21E8FAD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11.500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47470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198F05C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670AB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610</w:t>
            </w:r>
          </w:p>
          <w:p w14:paraId="10DDB8A8" w14:textId="33AC69B3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CA1E" w14:textId="65A2B756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Dnevnice za službeni put u zemlji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3A682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9941" w14:textId="15F3126F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EC33D4" w14:paraId="054B6C3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F6001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612</w:t>
            </w:r>
          </w:p>
          <w:p w14:paraId="18FA8633" w14:textId="0D4DF3CC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B2193" w14:textId="2849D707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Naknade za prijevoz na posao I s posla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3F672" w14:textId="0A192218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2386B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7ED46D5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156F7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613</w:t>
            </w:r>
          </w:p>
          <w:p w14:paraId="21FBFE79" w14:textId="52C4A5E9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E1BA8" w14:textId="52562910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Seminari, savjetovanja I simpoziji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7E29C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D47B2" w14:textId="6CAF0355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EC33D4" w14:paraId="2E0DDA2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AD44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</w:t>
            </w:r>
          </w:p>
          <w:p w14:paraId="30C85132" w14:textId="2BC7D896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FB259" w14:textId="29B7D346" w:rsidR="00EC33D4" w:rsidRDefault="00EC33D4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 za uređenje okoliša dječjeg vrtića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C93E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F8E2" w14:textId="6DD618B5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EC33D4" w14:paraId="2F1485B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93D71" w14:textId="77777777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619</w:t>
            </w:r>
          </w:p>
          <w:p w14:paraId="1A8B01D1" w14:textId="0CBF4A86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1707C" w14:textId="0690D29C" w:rsidR="00EC33D4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Namirnice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542C7" w14:textId="4563C9B3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F9E31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209E550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3980" w14:textId="77777777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621</w:t>
            </w:r>
          </w:p>
          <w:p w14:paraId="108DBDEB" w14:textId="74E066CE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9F03" w14:textId="28B3DEDF" w:rsidR="00EC33D4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Namirnice (vlastiti prihodi PK)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00A3C" w14:textId="1ADADF62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578F7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49CDBF1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347D4" w14:textId="77777777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623</w:t>
            </w:r>
          </w:p>
          <w:p w14:paraId="2B7C44CC" w14:textId="5EAB1420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080C" w14:textId="0E1C1A18" w:rsidR="00EC33D4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 I djelovi za tek. I invest. Održavanje građ. objekta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99F36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D8ED8" w14:textId="106230D5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EC33D4" w14:paraId="3BF92CD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1816A" w14:textId="77777777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  <w:p w14:paraId="41C30535" w14:textId="464E2FC0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A3CF" w14:textId="02A5DBAD" w:rsidR="00EC33D4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Ostale nespomenute usluge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2912" w14:textId="78B7D484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C6E89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33D4" w14:paraId="1E50FD08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D307" w14:textId="77777777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645</w:t>
            </w:r>
          </w:p>
          <w:p w14:paraId="293256E2" w14:textId="6AB8964A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BEE74" w14:textId="6BEC79EE" w:rsidR="00EC33D4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 u svezi zaštite na radu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77D28" w14:textId="77777777" w:rsidR="00EC33D4" w:rsidRDefault="00EC33D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93709" w14:textId="2598771F" w:rsidR="00EC33D4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2.000</w:t>
            </w:r>
          </w:p>
        </w:tc>
      </w:tr>
      <w:tr w:rsidR="00CC6752" w14:paraId="51E9D4F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7604F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622</w:t>
            </w:r>
          </w:p>
          <w:p w14:paraId="66DB3973" w14:textId="5B002C81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7ED16" w14:textId="3E46D5CD" w:rsidR="00CC6752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Premije osiguranja od odgovornosti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F2595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18EA2" w14:textId="0E68AB99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1.500</w:t>
            </w:r>
          </w:p>
        </w:tc>
      </w:tr>
      <w:tr w:rsidR="00CC6752" w14:paraId="363AFD9E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9DA2A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639</w:t>
            </w:r>
          </w:p>
          <w:p w14:paraId="7DF52D17" w14:textId="54402218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FCAE0" w14:textId="786FA271" w:rsidR="00CC6752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Premije osiguranja zaposlenih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C3EC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718B1" w14:textId="5E446C98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1.500</w:t>
            </w:r>
          </w:p>
        </w:tc>
      </w:tr>
      <w:tr w:rsidR="00CC6752" w14:paraId="497BF9F9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1D5D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646</w:t>
            </w:r>
          </w:p>
          <w:p w14:paraId="507AA7DE" w14:textId="15C92AC4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6D7E1" w14:textId="1B181ACA" w:rsidR="00CC6752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 djece u vrtiću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47941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C7407" w14:textId="5FD6551B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2.500</w:t>
            </w:r>
          </w:p>
        </w:tc>
      </w:tr>
      <w:tr w:rsidR="00CC6752" w14:paraId="08CD23FB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B6C58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642</w:t>
            </w:r>
          </w:p>
          <w:p w14:paraId="6287B62F" w14:textId="78F43092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1E31" w14:textId="4DE3EE68" w:rsidR="00CC6752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Troškovi izleta, posjeta I sl.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3ED9B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F28CD" w14:textId="77EEA378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</w:tr>
      <w:tr w:rsidR="00CC6752" w14:paraId="08206D1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E9027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643</w:t>
            </w:r>
          </w:p>
          <w:p w14:paraId="069F329E" w14:textId="7C095000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58914" w14:textId="472D0FE8" w:rsidR="00CC6752" w:rsidRDefault="00CC6752" w:rsidP="00955B07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 platnog prometa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8826" w14:textId="39371B01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C0960" w14:textId="77777777" w:rsidR="00CC6752" w:rsidRDefault="00CC675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124F56B3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8BDD49E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5925EBA" w14:textId="3B2D54BC" w:rsidR="00E743B8" w:rsidRDefault="00E743B8" w:rsidP="00C86AAB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POSEBNI DIO</w:t>
      </w:r>
    </w:p>
    <w:p w14:paraId="6CB6C841" w14:textId="77777777" w:rsidR="00C86AAB" w:rsidRPr="00367811" w:rsidRDefault="00C86AAB" w:rsidP="00C86AAB">
      <w:pPr>
        <w:pStyle w:val="Standard"/>
        <w:spacing w:after="0"/>
        <w:ind w:left="72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Pr="00D96DE7">
        <w:rPr>
          <w:rFonts w:ascii="Times New Roman" w:hAnsi="Times New Roman" w:cs="Times New Roman"/>
          <w:sz w:val="24"/>
          <w:szCs w:val="24"/>
          <w:lang w:val="en-US"/>
        </w:rPr>
        <w:t>Što se ti</w:t>
      </w:r>
      <w:r w:rsidRPr="00D96DE7">
        <w:rPr>
          <w:rFonts w:ascii="Times New Roman" w:hAnsi="Times New Roman" w:cs="Times New Roman"/>
          <w:sz w:val="24"/>
          <w:szCs w:val="24"/>
        </w:rPr>
        <w:t>če posebnog dijela vidljivo je po samim pozicijama gdje su promjene izvršene i na što se odnose.</w:t>
      </w:r>
    </w:p>
    <w:p w14:paraId="6FE9CD50" w14:textId="2B2D7C58"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17BE958" w14:textId="3AFDDF10" w:rsidR="00C86AA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Općinsko vijeće</w:t>
      </w:r>
    </w:p>
    <w:p w14:paraId="38633E62" w14:textId="525CF9B6" w:rsidR="00021D4B" w:rsidRDefault="00021D4B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6D3D865" w14:textId="149D644A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</w:rPr>
        <w:t>Program 1001 – Redovna djelatnost</w:t>
      </w:r>
    </w:p>
    <w:p w14:paraId="28B8435C" w14:textId="77777777" w:rsidR="00021D4B" w:rsidRDefault="00021D4B" w:rsidP="00021D4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021D4B" w14:paraId="679B5241" w14:textId="77777777" w:rsidTr="0035527A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CE1D6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0982C" w14:textId="77777777" w:rsidR="00021D4B" w:rsidRDefault="00021D4B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8AAA1F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D54CE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021D4B" w14:paraId="3CE924E2" w14:textId="77777777" w:rsidTr="0035527A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CAF6559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CFEA15" w14:textId="77777777" w:rsidR="00021D4B" w:rsidRDefault="00021D4B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43744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90D7C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72975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E5E6B" w14:textId="77777777" w:rsidR="00021D4B" w:rsidRDefault="00021D4B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021D4B" w14:paraId="7DD8C993" w14:textId="77777777" w:rsidTr="0035527A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8CF3D" w14:textId="673F07F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1001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288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6CD4A" w14:textId="22F33342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475.000,00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E483A" w14:textId="2223031E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-99.000,00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5C9B0" w14:textId="5B49A482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-20,84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73F01" w14:textId="0B63C08E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376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3DCF1832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9FFCC" w14:textId="070997AB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6DE18" w14:textId="7777777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32646" w14:textId="7A541B4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00B7F" w14:textId="01F359B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5C63B" w14:textId="4DDF25CD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276AA" w14:textId="43C0B072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276.000,00</w:t>
            </w:r>
          </w:p>
        </w:tc>
      </w:tr>
      <w:tr w:rsidR="00021D4B" w14:paraId="43FB792D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1818" w14:textId="2C84DCF3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3A11" w14:textId="29BAD068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 političkih stranaka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86DA" w14:textId="42F001E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2986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CA25D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BBD4" w14:textId="6F6D8685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53.000,00</w:t>
            </w:r>
          </w:p>
        </w:tc>
      </w:tr>
      <w:tr w:rsidR="00021D4B" w14:paraId="21F2F699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47FED" w14:textId="34A25CD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Tekući projekt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C7300" w14:textId="78EC0ACE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Izbori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4A0EA" w14:textId="4B4F5A5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102.000,00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E09A5" w14:textId="3D11072B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-99.000,00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4FA94" w14:textId="10B2B907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-97,06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DA801" w14:textId="60A8DD25" w:rsidR="00021D4B" w:rsidRDefault="00F75821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21D4B" w14:paraId="0D93C32F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B0E6C" w14:textId="357194EF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Aktivnost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100104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4F99C" w14:textId="3463F8E0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Savjet mladih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AE3C" w14:textId="505CBE0B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33EE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1D5F4" w14:textId="77777777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B6B9" w14:textId="42A489F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  4.000,00</w:t>
            </w:r>
          </w:p>
        </w:tc>
      </w:tr>
      <w:tr w:rsidR="00021D4B" w14:paraId="74E54E07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1E9F" w14:textId="454F4EB7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A100105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AC20E" w14:textId="3F723F55" w:rsidR="00021D4B" w:rsidRDefault="00021D4B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Vijeća nacionalnih manjina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37C82" w14:textId="3C34E374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C76F1" w14:textId="140E238A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F529" w14:textId="2162CE48" w:rsidR="00021D4B" w:rsidRDefault="00021D4B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F82A" w14:textId="234BE85B" w:rsidR="00021D4B" w:rsidRDefault="00021D4B" w:rsidP="00021D4B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     40.000,00</w:t>
            </w:r>
          </w:p>
        </w:tc>
      </w:tr>
    </w:tbl>
    <w:p w14:paraId="751D30A3" w14:textId="78B38BB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1B0484D7" w14:textId="1768E1FB" w:rsid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DB224AA" w14:textId="77777777" w:rsidR="00021D4B" w:rsidRPr="00021D4B" w:rsidRDefault="00021D4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D4DAE5F" w14:textId="21C81DDA" w:rsidR="00E31275" w:rsidRPr="00EC0FEA" w:rsidRDefault="00E31275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C0FE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C0FEA"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6E875521" w14:textId="77777777" w:rsidR="00EC0FEA" w:rsidRDefault="00EC0FEA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261AF35" w14:textId="36F7D372" w:rsidR="00E743B8" w:rsidRPr="004B6F30" w:rsidRDefault="001A5F9E" w:rsidP="004B6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743B8" w:rsidRPr="00D02CAF">
        <w:rPr>
          <w:rFonts w:ascii="Times New Roman" w:hAnsi="Times New Roman" w:cs="Times New Roman"/>
          <w:sz w:val="24"/>
          <w:szCs w:val="24"/>
        </w:rPr>
        <w:t>Program 200</w:t>
      </w:r>
      <w:r w:rsidR="00EC0FEA">
        <w:rPr>
          <w:rFonts w:ascii="Times New Roman" w:hAnsi="Times New Roman" w:cs="Times New Roman"/>
          <w:sz w:val="24"/>
          <w:szCs w:val="24"/>
        </w:rPr>
        <w:t>1</w:t>
      </w:r>
      <w:r w:rsidR="00E743B8"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 w:rsidR="00EC0FEA">
        <w:rPr>
          <w:rFonts w:ascii="Times New Roman" w:hAnsi="Times New Roman" w:cs="Times New Roman"/>
          <w:sz w:val="24"/>
          <w:szCs w:val="24"/>
        </w:rPr>
        <w:t>Redovna djelatnost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E743B8" w14:paraId="618E2791" w14:textId="77777777" w:rsidTr="00E743B8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7F70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4B6D8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7370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83C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A408FDE" w14:textId="77777777" w:rsidTr="00A27DC5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590DE89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1B60716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A9E3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5CD2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B106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253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635B368" w14:textId="77777777" w:rsidTr="00A64BDE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E5CD" w14:textId="21CC045E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E57B" w14:textId="2D7CB1B5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6AC3" w14:textId="01A2A3AC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3.819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94D5" w14:textId="05A99846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-47.500</w:t>
            </w:r>
            <w:r w:rsidR="000820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68A0" w14:textId="1EF1A143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9346" w14:textId="6B069E08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3.771.500</w:t>
            </w:r>
          </w:p>
        </w:tc>
      </w:tr>
      <w:tr w:rsidR="00E743B8" w14:paraId="10FB726C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617E" w14:textId="090B3227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8E7E7" w14:textId="5B18D28C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6D8D" w14:textId="7F255617" w:rsidR="00E743B8" w:rsidRDefault="00F7582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2.072.000,00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B9A" w14:textId="6B9A047E" w:rsidR="00E743B8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-78.500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C152" w14:textId="38BBCBA5" w:rsidR="00E743B8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-3,79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407B" w14:textId="0ED0E8F3" w:rsidR="00E743B8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1.993.500</w:t>
            </w:r>
          </w:p>
        </w:tc>
      </w:tr>
      <w:tr w:rsidR="004D5A7F" w14:paraId="703D47F7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C8D2" w14:textId="54BACBF7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A200102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E5AC" w14:textId="4EB8F0CD" w:rsidR="004D5A7F" w:rsidRDefault="004D5A7F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Informiranje zajednice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DD8F7" w14:textId="49D434F7" w:rsidR="004D5A7F" w:rsidRDefault="004D5A7F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961A1" w14:textId="6BCF2F1F" w:rsidR="004D5A7F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-40.000,00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35EE4" w14:textId="17259508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-44,44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C1EFA" w14:textId="19F3BC8E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D5A7F" w14:paraId="7D1E28B2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3A68" w14:textId="0A0A05EF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66CB" w14:textId="2F2117BC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Nabava opreme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70BC" w14:textId="4EC0A2F6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AA0DC" w14:textId="0A292A7A" w:rsidR="004D5A7F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D31E" w14:textId="347A847E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EC69" w14:textId="4032837A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380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D5A7F" w14:paraId="3379AF4B" w14:textId="77777777" w:rsidTr="00A64BDE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D8E8" w14:textId="724A7860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5D5EA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AEE69" w14:textId="50743FCE" w:rsidR="004D5A7F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upravljanje nekretninama u vlasništvu Općine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F97A" w14:textId="74E429A7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1.277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942A" w14:textId="17989D0E" w:rsidR="004D5A7F" w:rsidRDefault="0019556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71.000,00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BD6BE" w14:textId="2D9EDE83" w:rsidR="004D5A7F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5,56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9F571" w14:textId="38D87EF5" w:rsidR="004D5A7F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384</w:t>
            </w:r>
            <w:r w:rsidR="004D5A7F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6BE6FA27" w14:textId="77777777" w:rsidR="00E31275" w:rsidRDefault="00E31275" w:rsidP="00E31275"/>
    <w:p w14:paraId="25569A75" w14:textId="446E015B" w:rsidR="00E743B8" w:rsidRPr="004B6F30" w:rsidRDefault="00E31275" w:rsidP="004B6F3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E743B8" w:rsidRPr="001A5C29">
        <w:rPr>
          <w:rFonts w:ascii="Times New Roman" w:hAnsi="Times New Roman" w:cs="Times New Roman"/>
          <w:sz w:val="24"/>
          <w:szCs w:val="24"/>
        </w:rPr>
        <w:t xml:space="preserve">Program </w:t>
      </w:r>
      <w:r w:rsidR="00CA7EEC" w:rsidRPr="001A5C29">
        <w:rPr>
          <w:rFonts w:ascii="Times New Roman" w:hAnsi="Times New Roman" w:cs="Times New Roman"/>
          <w:sz w:val="24"/>
          <w:szCs w:val="24"/>
        </w:rPr>
        <w:t>2</w:t>
      </w:r>
      <w:r w:rsidR="00E743B8" w:rsidRPr="001A5C29">
        <w:rPr>
          <w:rFonts w:ascii="Times New Roman" w:hAnsi="Times New Roman" w:cs="Times New Roman"/>
          <w:sz w:val="24"/>
          <w:szCs w:val="24"/>
        </w:rPr>
        <w:t>00</w:t>
      </w:r>
      <w:r w:rsidR="00CA7EEC" w:rsidRPr="001A5C29">
        <w:rPr>
          <w:rFonts w:ascii="Times New Roman" w:hAnsi="Times New Roman" w:cs="Times New Roman"/>
          <w:sz w:val="24"/>
          <w:szCs w:val="24"/>
        </w:rPr>
        <w:t>2 – Održavanje i izgradnja komunalne infrastrukture</w:t>
      </w: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E743B8" w14:paraId="330A753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041FD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04554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66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2DFA4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4D30F019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33F824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7548E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A12A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AFAAB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F5626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8DC8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4383AF3F" w14:textId="77777777" w:rsidTr="00E743B8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CCBD" w14:textId="1737D7DC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70D0" w14:textId="1796F4DE" w:rsidR="00E743B8" w:rsidRDefault="00CA7EE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izgradnja komunalne infrastrukture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A299" w14:textId="452DC27E" w:rsidR="00E743B8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10.485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828D" w14:textId="00F262AE" w:rsidR="00195565" w:rsidRDefault="000820B1" w:rsidP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2.8</w:t>
            </w:r>
            <w:r w:rsidR="00CC675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13330" w14:textId="07641BF6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27,4</w:t>
            </w:r>
            <w:r w:rsidR="00CC675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9BB7" w14:textId="53627407" w:rsidR="00E743B8" w:rsidRDefault="00195565" w:rsidP="00CC675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607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7D6D42" w14:paraId="5DFD5C5D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ED4D" w14:textId="44DF3241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A200201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86B5B" w14:textId="14CC5CD0" w:rsidR="007D6D42" w:rsidRDefault="007D6D4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javne rasvjete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B475F" w14:textId="0A624F75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176.000,00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BBAA" w14:textId="65086B12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2C6B" w14:textId="07D117C1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5DF8A" w14:textId="5B3127CF" w:rsidR="007D6D42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176.000,00</w:t>
            </w:r>
          </w:p>
        </w:tc>
      </w:tr>
      <w:tr w:rsidR="003E0509" w14:paraId="68ADA8CA" w14:textId="77777777" w:rsidTr="007D6D42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3B327" w14:textId="2FC5279D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CC9CA" w14:textId="213C65A1" w:rsidR="003E0509" w:rsidRDefault="003E050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nerazvrstanih cesta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6366D" w14:textId="1ED4CB1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2F0F5" w14:textId="58230E30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9622" w14:textId="4E46F087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79DA" w14:textId="65A60691" w:rsidR="003E0509" w:rsidRDefault="003E050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200.000,00</w:t>
            </w:r>
          </w:p>
        </w:tc>
      </w:tr>
      <w:tr w:rsidR="00AC3585" w14:paraId="670D8974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D945" w14:textId="1950AD89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E072" w14:textId="67095E7E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javnih površina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279D" w14:textId="62A7048E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1.314.040,00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A6B3" w14:textId="0A7A7753" w:rsidR="00AC3585" w:rsidRDefault="00195565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185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F3D3" w14:textId="1FB1EAC4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14,08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B47A" w14:textId="7B66B396" w:rsidR="00AC3585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1.499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.040,00</w:t>
            </w:r>
          </w:p>
        </w:tc>
      </w:tr>
      <w:tr w:rsidR="004C556C" w14:paraId="405C3819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67B14" w14:textId="0FD10316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lastRenderedPageBreak/>
              <w:t>Aktivnost A200205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94D7" w14:textId="66B6B8E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Zimska služba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6EF7F" w14:textId="17BAC71F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EAA7C" w14:textId="3DA864A2" w:rsidR="004C556C" w:rsidRDefault="004C556C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F3E99" w14:textId="70D32592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4E79" w14:textId="002DED80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4C556C" w14:paraId="4757C2CC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FAEB9" w14:textId="5F0EA0DB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 T200207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D93C" w14:textId="3FCE051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Javni radovi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08718" w14:textId="1959F45B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140.000,00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B9BAF" w14:textId="69EFCE4E" w:rsidR="00195565" w:rsidRDefault="00195565" w:rsidP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34B6" w14:textId="03B3A5F6" w:rsidR="004C556C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3,57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DD11" w14:textId="791907E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684B2D7B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5741" w14:textId="6EBE879E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665" w14:textId="71E211C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nogostupa i biciklistička staza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29DC" w14:textId="18E58420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974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963E" w14:textId="3A34F601" w:rsidR="001A5C29" w:rsidRDefault="0019556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-590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A0A3" w14:textId="48784F2C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-60,57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E6E" w14:textId="2A42F6E8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384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12FA4053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F4EA" w14:textId="262838F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B189" w14:textId="4D2D09F6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Novi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0C6" w14:textId="1EBEFFA9" w:rsidR="001A5C29" w:rsidRDefault="0019556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5.366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2D60" w14:textId="004F0F8B" w:rsidR="001A5C29" w:rsidRDefault="002C5D4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802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6F7F" w14:textId="3E9B481A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19556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611C" w14:textId="3B274903" w:rsidR="001A5C29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3.56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65D34F4C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E52A" w14:textId="2CB356D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Kapialni projekt K200210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47A2" w14:textId="4B8F458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Dvorana za sastanke Stari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07B6" w14:textId="364D19A7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AC6AE" w14:textId="7B5418E3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-450.000,00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4DAE6" w14:textId="4E725802" w:rsidR="004C556C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93A8" w14:textId="13A72B88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4C556C" w14:paraId="07C302AE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C931" w14:textId="62361B29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34F98" w14:textId="2EE2D548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S. dom Srijemske Laze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13830" w14:textId="5811D60D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453A" w14:textId="4E2EF40F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80.00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C054" w14:textId="576498C0" w:rsidR="004C556C" w:rsidRDefault="001462FB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26,67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80C77" w14:textId="755F5BDD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4C556C" w14:paraId="3C6D688D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56D1" w14:textId="68973F22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E572E" w14:textId="040CC267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cesta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75F2" w14:textId="4A309C0B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501.000,00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B6E1" w14:textId="27B735C3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BA38" w14:textId="33C48F81" w:rsidR="004C556C" w:rsidRDefault="004C556C" w:rsidP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8C013" w14:textId="308E0853" w:rsidR="004C556C" w:rsidRDefault="004C556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634DF1" w14:paraId="55F67FB2" w14:textId="77777777" w:rsidTr="00A64BDE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7C9" w14:textId="0E06E3C7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BD42" w14:textId="620DAA3B" w:rsidR="00634DF1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Plinovod, vodovod, kanalizacija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74E7" w14:textId="6803C7D8" w:rsidR="00634DF1" w:rsidRDefault="007631E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994A" w14:textId="339F8FEA" w:rsidR="00634DF1" w:rsidRDefault="00634DF1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576A" w14:textId="6BB43A3C" w:rsidR="00634DF1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6BCD" w14:textId="38242353" w:rsidR="00634DF1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1A5C29" w14:paraId="633F0FBC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5200" w14:textId="24187460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B06D" w14:textId="45CA336B" w:rsidR="001A5C29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Izrada projektne dokumentacije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2B0D" w14:textId="266D1E84" w:rsidR="001A5C29" w:rsidRDefault="007631E8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6976" w14:textId="42B3B0C8" w:rsidR="001A5C29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89C" w14:textId="237F57ED" w:rsidR="001A5C29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BBFF" w14:textId="708E117C" w:rsidR="001A5C29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C556C" w14:paraId="19ECDB30" w14:textId="77777777" w:rsidTr="00A64BDE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6F501" w14:textId="6660D91F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FE21" w14:textId="03D37BB0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Intelektulne usluge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1EDE" w14:textId="452AA7C3" w:rsidR="004C556C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ED43" w14:textId="1FAC6DD0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C556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E92D" w14:textId="7E10AE81" w:rsidR="001462FB" w:rsidRDefault="001462FB" w:rsidP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721EA" w14:textId="7E798E2B" w:rsidR="004C556C" w:rsidRDefault="004C556C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90.000,00</w:t>
            </w:r>
          </w:p>
        </w:tc>
      </w:tr>
      <w:tr w:rsidR="004C556C" w14:paraId="3F12613F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3CA1" w14:textId="1D67CB41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2EA71" w14:textId="6AE28C83" w:rsidR="004C556C" w:rsidRDefault="004C556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Građevinsko zemljište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D7EE" w14:textId="74529CD0" w:rsidR="004C556C" w:rsidRDefault="004C556C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8812" w14:textId="0681CE6F" w:rsidR="004C556C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-180.000,00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106BC" w14:textId="01B343C5" w:rsidR="004C556C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-84,11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C3F3A" w14:textId="523B24C9" w:rsidR="004C556C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4.000,00</w:t>
            </w:r>
          </w:p>
        </w:tc>
      </w:tr>
      <w:tr w:rsidR="00A64BDE" w14:paraId="2E429BD9" w14:textId="77777777" w:rsidTr="001462FB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74D7F" w14:textId="2DB25198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A200217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BDD4" w14:textId="151825D9" w:rsidR="00A64BDE" w:rsidRDefault="00A64BD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Prostorni plan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4CCD" w14:textId="77D43C1D" w:rsidR="00A64BDE" w:rsidRDefault="00A64BDE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625B2" w14:textId="4D9CB224" w:rsidR="00A64BDE" w:rsidRDefault="001462FB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-50.000,00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0F39C" w14:textId="7A417BD7" w:rsidR="00A64BDE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-62,50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6842" w14:textId="4CEBBDFA" w:rsidR="00A64BDE" w:rsidRDefault="001462FB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64BD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</w:tbl>
    <w:p w14:paraId="256DFEC4" w14:textId="77777777" w:rsidR="0021034E" w:rsidRDefault="0021034E" w:rsidP="00021D4B"/>
    <w:p w14:paraId="2B5AB979" w14:textId="06D77668" w:rsidR="00E743B8" w:rsidRPr="0021034E" w:rsidRDefault="00021D4B" w:rsidP="0021034E">
      <w:pPr>
        <w:rPr>
          <w:rFonts w:ascii="Times New Roman" w:hAnsi="Times New Roman" w:cs="Times New Roman"/>
        </w:rPr>
      </w:pPr>
      <w:r>
        <w:t xml:space="preserve">        </w:t>
      </w:r>
      <w:r w:rsidR="00E743B8" w:rsidRPr="00021D4B">
        <w:rPr>
          <w:rFonts w:ascii="Times New Roman" w:hAnsi="Times New Roman" w:cs="Times New Roman"/>
        </w:rPr>
        <w:t xml:space="preserve">Program </w:t>
      </w:r>
      <w:r w:rsidR="00CF41C9" w:rsidRPr="00021D4B">
        <w:rPr>
          <w:rFonts w:ascii="Times New Roman" w:hAnsi="Times New Roman" w:cs="Times New Roman"/>
        </w:rPr>
        <w:t>2</w:t>
      </w:r>
      <w:r w:rsidR="00E743B8" w:rsidRPr="00021D4B">
        <w:rPr>
          <w:rFonts w:ascii="Times New Roman" w:hAnsi="Times New Roman" w:cs="Times New Roman"/>
        </w:rPr>
        <w:t>00</w:t>
      </w:r>
      <w:r w:rsidRPr="00021D4B">
        <w:rPr>
          <w:rFonts w:ascii="Times New Roman" w:hAnsi="Times New Roman" w:cs="Times New Roman"/>
        </w:rPr>
        <w:t>3</w:t>
      </w:r>
      <w:r w:rsidR="00E743B8" w:rsidRPr="00021D4B">
        <w:rPr>
          <w:rFonts w:ascii="Times New Roman" w:hAnsi="Times New Roman" w:cs="Times New Roman"/>
        </w:rPr>
        <w:t xml:space="preserve"> – </w:t>
      </w:r>
      <w:r w:rsidRPr="00021D4B">
        <w:rPr>
          <w:rFonts w:ascii="Times New Roman" w:hAnsi="Times New Roman" w:cs="Times New Roman"/>
        </w:rPr>
        <w:t>Zaštita okoliša</w:t>
      </w: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5AEB9EB3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A2E3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182E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568C3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E8B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6C70F80C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C340F0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43206E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02A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50F9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4201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120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7B9BCDA5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C8B0" w14:textId="662EBE25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7EA2B" w14:textId="5505540C" w:rsidR="00E743B8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okoliša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F527A" w14:textId="41961A39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376.00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C10DF" w14:textId="7ED0ACDF" w:rsidR="00E743B8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-36.000,00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03345" w14:textId="1851BB73" w:rsidR="00E743B8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-9,57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BCC5C" w14:textId="7A70C844" w:rsidR="00E743B8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1462F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34DF1" w14:paraId="5CDB02CD" w14:textId="77777777" w:rsidTr="00634DF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354E" w14:textId="473CA7F5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021D4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F3DC" w14:textId="593F99D5" w:rsidR="00634DF1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Najuređenija okućnica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8F3" w14:textId="2FC8067A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A6A8" w14:textId="193FE5B0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2D3C" w14:textId="1F50E8B3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251A" w14:textId="6E1A71C2" w:rsidR="00634DF1" w:rsidRDefault="00021D4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DB520E" w14:paraId="6E70B865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C6CA" w14:textId="5B41F45A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 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F3E5" w14:textId="1D5B4551" w:rsidR="00DB520E" w:rsidRDefault="00021D4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Energetska obnova zgrada MO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8117" w14:textId="58C082A3" w:rsidR="00DB520E" w:rsidRDefault="00081212" w:rsidP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3495" w14:textId="62714F28" w:rsidR="00DB520E" w:rsidRDefault="008C7637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212D" w14:textId="34F3A002" w:rsidR="00DB520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AE83" w14:textId="6B2EDA27" w:rsidR="00DB520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79793F32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2642" w14:textId="67F18BC7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7A6F" w14:textId="58B5601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Gospodarenje otpadom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C09B" w14:textId="7C25C984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81.000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3AA56" w14:textId="37C91E32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-9.000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A8FA5" w14:textId="5863A752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-11,11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5DB9" w14:textId="18F94B75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72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  <w:tr w:rsidR="00081212" w14:paraId="38F18C21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E1D9C" w14:textId="0CAF3473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C0BE" w14:textId="646652D8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Veterinarske usluge – odvoz svinj. otpada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EF0C" w14:textId="56A5E6C7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77C7" w14:textId="1FB87BA7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-25.000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ACDA8" w14:textId="53D07146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-83,33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080FE" w14:textId="6E39005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9465577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E4007" w14:textId="71E17D7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A200305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2DCD" w14:textId="3DC3D83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Izrada dokumentacije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E279" w14:textId="5FF78BED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4FCFF" w14:textId="7C707AAB" w:rsidR="00081212" w:rsidRDefault="001462F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-52.000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8F97" w14:textId="6EA1ADE5" w:rsidR="00081212" w:rsidRDefault="008C7637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-94,55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35C3D" w14:textId="57E77C9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3B7A5BD3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0216E77" w14:textId="4F2E7FB0" w:rsidR="00E743B8" w:rsidRDefault="00E743B8" w:rsidP="00CF41C9">
      <w:pPr>
        <w:pStyle w:val="Odlomakpopisa"/>
        <w:ind w:left="426"/>
        <w:jc w:val="both"/>
      </w:pPr>
      <w:r>
        <w:t xml:space="preserve">Program </w:t>
      </w:r>
      <w:r w:rsidR="00CF41C9">
        <w:t>2</w:t>
      </w:r>
      <w:r>
        <w:t>00</w:t>
      </w:r>
      <w:r w:rsidR="00081212">
        <w:t>4</w:t>
      </w:r>
      <w:r>
        <w:t xml:space="preserve"> – </w:t>
      </w:r>
      <w:r w:rsidR="00081212">
        <w:t>Organiziranje i provođenje zaštite i spašavanja</w:t>
      </w:r>
    </w:p>
    <w:p w14:paraId="7D97A9A3" w14:textId="77777777"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7DF403E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CD53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AD6A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1813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0BC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3B768A94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AB047A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BA26F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96C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2DBE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330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1E5B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6F36DE5E" w14:textId="77777777" w:rsidTr="00081212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1539" w14:textId="0C897FEF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1428" w14:textId="32D3A6DC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Organiziranje i provođenje zaštite i spašavanja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2451" w14:textId="0F557D7F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EC7A" w14:textId="68AF6B26" w:rsidR="00E743B8" w:rsidRDefault="00B81A0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464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CEE1" w14:textId="661756A3" w:rsidR="00E743B8" w:rsidRDefault="00B81A0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24,92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36F3" w14:textId="3E631E7B" w:rsidR="00E743B8" w:rsidRDefault="00B81A0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326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23C0D61F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B10A" w14:textId="1ED7EA37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8DE5" w14:textId="5449A066" w:rsidR="00E743B8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Tekuće donacije - DVD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96C0D" w14:textId="110FF754" w:rsidR="00E743B8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190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EAE4" w14:textId="019FA8DB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0132" w14:textId="6C23CD52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78,95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C93C" w14:textId="45D26E13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34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7EABC4ED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9C7B" w14:textId="5872C0A9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A200402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31830" w14:textId="6D0BC9B4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spašavanje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CCCB" w14:textId="0CBC0D0B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39.000,00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45C30" w14:textId="6E895D33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4.000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19279" w14:textId="20680D0E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10,26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2186" w14:textId="37B4F5EA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22F65CA9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195AD" w14:textId="69F322AF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A200403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ECA3" w14:textId="2A779A77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Crveni križ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DD412" w14:textId="10FC6053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B2D9" w14:textId="4FF18DB5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EF7F" w14:textId="3A650686" w:rsidR="00081212" w:rsidRDefault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AB9D" w14:textId="50445D2E" w:rsidR="00081212" w:rsidRDefault="008C7637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</w:t>
            </w:r>
            <w:r w:rsidR="0008121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081212" w14:paraId="63CE5F38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77774" w14:textId="15AD920A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A200404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E5243" w14:textId="7F60A38B" w:rsidR="00081212" w:rsidRDefault="00081212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životinja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6CC3A" w14:textId="4B0CC6CC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59887" w14:textId="015C2D76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92327" w14:textId="632E134D" w:rsidR="00081212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9,71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633CE" w14:textId="241B8626" w:rsidR="00081212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3.000,00</w:t>
            </w:r>
          </w:p>
        </w:tc>
      </w:tr>
      <w:tr w:rsidR="00264944" w14:paraId="452C1435" w14:textId="77777777" w:rsidTr="00081212">
        <w:trPr>
          <w:trHeight w:val="22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D962" w14:textId="7DF03B99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K200405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886F9" w14:textId="334B0E90" w:rsidR="00264944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Vatrogasno spremište Slakovci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00C2" w14:textId="05250A0B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1.500.000,00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E785" w14:textId="6AD17A73" w:rsidR="00264944" w:rsidRDefault="00B81A0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8C763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AB95F" w14:textId="0E2A4E90" w:rsidR="00264944" w:rsidRDefault="00B81A07" w:rsidP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6C78" w14:textId="51A5CDA9" w:rsidR="00264944" w:rsidRDefault="00264944" w:rsidP="00081212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</w:tr>
    </w:tbl>
    <w:p w14:paraId="63500FDA" w14:textId="117D046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5CAFA613" w14:textId="70C46C98" w:rsidR="001E3B8E" w:rsidRDefault="001E3B8E" w:rsidP="001E3B8E">
      <w:pPr>
        <w:pStyle w:val="Odlomakpopisa"/>
        <w:ind w:left="426"/>
        <w:jc w:val="both"/>
      </w:pPr>
      <w:r>
        <w:t>Program 20</w:t>
      </w:r>
      <w:r w:rsidR="00264944">
        <w:t>05</w:t>
      </w:r>
      <w:r>
        <w:t xml:space="preserve"> – </w:t>
      </w:r>
      <w:r w:rsidR="00264944">
        <w:t>Udruge</w:t>
      </w:r>
    </w:p>
    <w:p w14:paraId="041E8D9B" w14:textId="232B30E7" w:rsidR="001E3B8E" w:rsidRDefault="001E3B8E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1E3B8E" w14:paraId="3A0C4B1F" w14:textId="77777777" w:rsidTr="008F2686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C0D5F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59CA8D" w14:textId="77777777" w:rsidR="001E3B8E" w:rsidRDefault="001E3B8E" w:rsidP="008F2686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C89A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953B0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1E3B8E" w14:paraId="7811C83F" w14:textId="77777777" w:rsidTr="008F2686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4AAC95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FAE9B8" w14:textId="77777777" w:rsidR="001E3B8E" w:rsidRDefault="001E3B8E" w:rsidP="008F2686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50CE4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C4086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42947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560B" w14:textId="77777777" w:rsidR="001E3B8E" w:rsidRDefault="001E3B8E" w:rsidP="008F2686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1E3B8E" w14:paraId="67E2F12D" w14:textId="77777777" w:rsidTr="008F2686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C1A70" w14:textId="5315D151" w:rsidR="001E3B8E" w:rsidRDefault="001E3B8E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CF16C6" w14:textId="1501CF34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Udruge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8CD6" w14:textId="4A0C8A59" w:rsidR="001E3B8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330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CBE98" w14:textId="091ACE2D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-75.000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88052" w14:textId="327CBD8D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-22,73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9EFB" w14:textId="0B98C01F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255</w:t>
            </w:r>
            <w:r w:rsidR="001E3B8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A39DD5D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B3E11" w14:textId="75A2B611" w:rsidR="001E3B8E" w:rsidRPr="0045424E" w:rsidRDefault="001E3B8E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05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8C92C" w14:textId="21E9F0E1" w:rsidR="001E3B8E" w:rsidRPr="0045424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A8344" w14:textId="7240284A" w:rsidR="001E3B8E" w:rsidRPr="0045424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8C763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A78DB" w14:textId="2579ADB8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-95.000,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B4964" w14:textId="67A11F33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-31,67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6762" w14:textId="7267F97E" w:rsidR="001E3B8E" w:rsidRPr="0045424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1E3B8E" w:rsidRPr="0045424E" w14:paraId="3EA4A964" w14:textId="77777777" w:rsidTr="008F2686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073F7" w14:textId="020CAF20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A200502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D8D7D" w14:textId="36AA6976" w:rsidR="001E3B8E" w:rsidRDefault="00264944" w:rsidP="008F2686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9EE8B" w14:textId="08E1DA89" w:rsidR="001E3B8E" w:rsidRDefault="00264944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12755" w14:textId="4BE066D0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EC3BE" w14:textId="6C52ABF3" w:rsidR="001E3B8E" w:rsidRDefault="008C7637" w:rsidP="008C7637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66,67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1E05" w14:textId="7C889EE8" w:rsidR="001E3B8E" w:rsidRDefault="008C7637" w:rsidP="008F2686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1E3B8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</w:tbl>
    <w:p w14:paraId="64837100" w14:textId="77777777" w:rsidR="001E3B8E" w:rsidRDefault="001E3B8E" w:rsidP="001E3B8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278E73AF" w14:textId="17F06282" w:rsidR="00E743B8" w:rsidRDefault="00E743B8" w:rsidP="00C61ACC">
      <w:pPr>
        <w:pStyle w:val="Odlomakpopisa"/>
        <w:ind w:left="426"/>
        <w:jc w:val="both"/>
      </w:pPr>
      <w:r>
        <w:t xml:space="preserve">Program </w:t>
      </w:r>
      <w:r w:rsidR="00C61ACC">
        <w:t>2</w:t>
      </w:r>
      <w:r>
        <w:t>0</w:t>
      </w:r>
      <w:r w:rsidR="00264944">
        <w:t>06</w:t>
      </w:r>
      <w:r>
        <w:t xml:space="preserve"> – </w:t>
      </w:r>
      <w:r w:rsidR="00264944">
        <w:t>Razvoj poljoprivrede i gospodarstva</w:t>
      </w:r>
    </w:p>
    <w:p w14:paraId="1EF8CA1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120C74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425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81FE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E0379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7DEF2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3D0ABFA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189AEB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A002D4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59B5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1CD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C7CA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60C3E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5DF4970" w14:textId="77777777" w:rsidTr="00C61ACC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3643" w14:textId="4A2A238A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264944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9B22" w14:textId="18035FFA" w:rsidR="00E743B8" w:rsidRDefault="00264944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2551" w14:textId="3236D610" w:rsidR="00E743B8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1.875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260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7695" w14:textId="1F4E7496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514.46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0A04" w14:textId="07A2C1D7" w:rsidR="00E743B8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27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3E20" w14:textId="31E7CFE9" w:rsidR="00E743B8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360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</w:tr>
      <w:tr w:rsidR="0045424E" w:rsidRPr="0045424E" w14:paraId="72136F8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56BA" w14:textId="6A2F17F3" w:rsidR="00C61ACC" w:rsidRPr="0045424E" w:rsidRDefault="004542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00601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7D6E3" w14:textId="0DC546CE" w:rsidR="00C61ACC" w:rsidRPr="0045424E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poljoprivrednicima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C0F2" w14:textId="43A75784" w:rsidR="00C61ACC" w:rsidRPr="0045424E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8C763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CEC4" w14:textId="4874B659" w:rsidR="0045424E" w:rsidRPr="0045424E" w:rsidRDefault="008C7637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-400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20A6" w14:textId="653AE768" w:rsidR="00C61ACC" w:rsidRPr="0045424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-70,18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6C6E" w14:textId="02498310" w:rsidR="00C61ACC" w:rsidRPr="0045424E" w:rsidRDefault="008C763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5B672FE7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BE489" w14:textId="5304A2D7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2068" w14:textId="4A5B0ABB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obrtnicima i gospodarstvenicima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F7F1" w14:textId="6DA9639E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2C14D" w14:textId="274E11E5" w:rsidR="00264944" w:rsidRDefault="0074646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112.000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E7E43" w14:textId="10BE62B1" w:rsidR="00264944" w:rsidRDefault="0074646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C1A2" w14:textId="7B6621F2" w:rsidR="00264944" w:rsidRDefault="00746464" w:rsidP="00503A55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212</w:t>
            </w:r>
            <w:r w:rsidR="00264944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64944" w:rsidRPr="0045424E" w14:paraId="23F2AD1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20362" w14:textId="0F8ADDA8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8B8DF" w14:textId="4060C73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Razvojna agencija TINTL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F690" w14:textId="2F266E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CAF4" w14:textId="2FDF9ECE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1C7E8" w14:textId="5E79188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043F" w14:textId="51B13730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</w:tr>
      <w:tr w:rsidR="00264944" w:rsidRPr="0045424E" w14:paraId="12D13589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DCBEF" w14:textId="0FEADED9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8C47" w14:textId="401DD892" w:rsidR="00264944" w:rsidRDefault="00264944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LAG Srijem i Agroklaster d.o.o.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74C1" w14:textId="457A496A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2FEB5" w14:textId="52DABA73" w:rsidR="00264944" w:rsidRDefault="00264944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2437D" w14:textId="068DAA64" w:rsidR="00264944" w:rsidRDefault="00264944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F52B" w14:textId="6A1D43FC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</w:tr>
      <w:tr w:rsidR="00264944" w:rsidRPr="0045424E" w14:paraId="09743E15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3B48E" w14:textId="0DDFAAA9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2887F" w14:textId="0E16A2E6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Edukacije poljoprivrednika i gospodarstvenika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52F8" w14:textId="1C23C7B2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ABDFA" w14:textId="04BB956D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D70B" w14:textId="7545C1CB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95D0" w14:textId="0BC12EA4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264944" w:rsidRPr="0045424E" w14:paraId="0EC57ED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E743" w14:textId="54ADA9EA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CE0F" w14:textId="755EF4DC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Županijsko natjecanje orača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8CB53" w14:textId="04F12215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CF9A1" w14:textId="717D5E71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8475" w14:textId="53B2FFF0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356CB" w14:textId="3600EAFD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</w:tr>
      <w:tr w:rsidR="00264944" w:rsidRPr="0045424E" w14:paraId="426C7518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A8E33" w14:textId="26D10254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E151E" w14:textId="7B5B74C7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centrikomNET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EA87" w14:textId="6692D67A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3.260,00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E1396" w14:textId="56FE6D6C" w:rsidR="00264944" w:rsidRDefault="00B81A07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-226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46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3377" w14:textId="2A0D0557" w:rsidR="00264944" w:rsidRDefault="00B81A0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-21,71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D2B22" w14:textId="4BC783BE" w:rsidR="00264944" w:rsidRDefault="00B81A07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816.800,00</w:t>
            </w:r>
          </w:p>
        </w:tc>
      </w:tr>
      <w:tr w:rsidR="00264944" w:rsidRPr="0045424E" w14:paraId="7F5C8AFF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8BCF" w14:textId="5D499AF5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A200608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558A4" w14:textId="175A9CF5" w:rsidR="00264944" w:rsidRDefault="00D43D5D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Poljoprivredno zemljište – izmjera i analiza tla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809E" w14:textId="71AABC28" w:rsidR="00264944" w:rsidRDefault="00674DC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 w:rsidR="00D43D5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0FC99" w14:textId="613A477B" w:rsidR="00264944" w:rsidRDefault="00D43D5D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5332" w14:textId="15FFC476" w:rsidR="00264944" w:rsidRDefault="00674DC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F884B" w14:textId="0910BE2F" w:rsidR="00264944" w:rsidRDefault="00D43D5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</w:tr>
    </w:tbl>
    <w:p w14:paraId="56D7A503" w14:textId="77777777" w:rsidR="0021034E" w:rsidRDefault="0021034E" w:rsidP="00060BE6">
      <w:bookmarkStart w:id="0" w:name="_Hlk46212793"/>
      <w:bookmarkStart w:id="1" w:name="_Hlk46215594"/>
    </w:p>
    <w:p w14:paraId="31547DC8" w14:textId="07D3790D" w:rsidR="0035527A" w:rsidRDefault="0035527A" w:rsidP="0035527A">
      <w:pPr>
        <w:pStyle w:val="Odlomakpopisa"/>
        <w:ind w:left="426"/>
        <w:jc w:val="both"/>
      </w:pPr>
      <w:r>
        <w:t xml:space="preserve">Program 2007 – </w:t>
      </w:r>
      <w:r w:rsidR="00DC22A0">
        <w:t>Razvoj sporta i rekreacije</w:t>
      </w:r>
    </w:p>
    <w:p w14:paraId="07E3A941" w14:textId="77777777" w:rsidR="0035527A" w:rsidRDefault="0035527A" w:rsidP="0035527A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5527A" w14:paraId="6FCE7C8C" w14:textId="77777777" w:rsidTr="0035527A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D5D80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8D815" w14:textId="77777777" w:rsidR="0035527A" w:rsidRDefault="0035527A" w:rsidP="0035527A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67CA4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85F59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5527A" w14:paraId="79F24A0D" w14:textId="77777777" w:rsidTr="0035527A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F8CEEEF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CB72C34" w14:textId="77777777" w:rsidR="0035527A" w:rsidRDefault="0035527A" w:rsidP="0035527A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79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C6783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BEE25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BEE50" w14:textId="77777777" w:rsidR="0035527A" w:rsidRDefault="0035527A" w:rsidP="0035527A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5527A" w14:paraId="7550BAAE" w14:textId="77777777" w:rsidTr="0035527A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D081" w14:textId="40D255F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EC165" w14:textId="7CF809DC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sporta i rekreacije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E4C68" w14:textId="4D797C89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DC22A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55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6106A" w14:textId="6CBE23FF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DC22A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09C28" w14:textId="4E541131" w:rsidR="0035527A" w:rsidRDefault="00B81A0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674DC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388B8" w14:textId="15CD06CA" w:rsidR="0035527A" w:rsidRDefault="00B81A0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663</w:t>
            </w:r>
            <w:r w:rsidR="0035527A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3DA7F5A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9C20" w14:textId="20096439" w:rsidR="0035527A" w:rsidRPr="0045424E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0354B" w14:textId="3C332128" w:rsidR="0035527A" w:rsidRPr="0045424E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Tekuće donacije sportskim udrugama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94487" w14:textId="18FB3520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D76B" w14:textId="3051BA0F" w:rsidR="0035527A" w:rsidRPr="0045424E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2FEAF" w14:textId="07E04A3B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15F1B" w14:textId="329496A1" w:rsidR="0035527A" w:rsidRPr="0045424E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425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51194FF6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72F2" w14:textId="48D81701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A59D2" w14:textId="7ACCE3B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Održavanje sportskih zgrada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B810" w14:textId="17DC8C95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61FD1" w14:textId="4D1C6E16" w:rsidR="0035527A" w:rsidRDefault="00B81A0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116.000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853E" w14:textId="716D1FF4" w:rsidR="0035527A" w:rsidRDefault="00B81A0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128,89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78013" w14:textId="2DF934BA" w:rsidR="0035527A" w:rsidRDefault="00B81A07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206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6E8B691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D8242" w14:textId="12458213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FB6A" w14:textId="641B7A3B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Mala škola sporta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BD863" w14:textId="0D2D2764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47BA" w14:textId="6FC7DE28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6469" w14:textId="0FE57A41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6190A" w14:textId="718FCD20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</w:tr>
      <w:tr w:rsidR="0035527A" w:rsidRPr="0045424E" w14:paraId="0AFC4F0E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AF2F0" w14:textId="774207D3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6D6E6" w14:textId="40F9FFE6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Svlačionica - Orolik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F1D2E" w14:textId="5CC12248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F4F91" w14:textId="1B111E22" w:rsidR="0035527A" w:rsidRDefault="00674DC8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-99</w:t>
            </w:r>
            <w:r w:rsidR="00DC22A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5010" w14:textId="693160DA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</w:t>
            </w:r>
            <w:r w:rsidR="00674DC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99,00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815E3" w14:textId="6D327FCD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5527A" w:rsidRPr="0045424E" w14:paraId="181A1243" w14:textId="77777777" w:rsidTr="0035527A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183CB" w14:textId="77777777" w:rsidR="0035527A" w:rsidRDefault="0035527A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9C3B0" w14:textId="5891D729" w:rsidR="0035527A" w:rsidRDefault="00DC22A0" w:rsidP="0035527A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 sportskih udruga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52B22" w14:textId="63A97FD4" w:rsidR="0035527A" w:rsidRDefault="00DC22A0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8E7E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B5B21" w14:textId="77777777" w:rsidR="0035527A" w:rsidRDefault="0035527A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3D548" w14:textId="65B06CBD" w:rsidR="0035527A" w:rsidRDefault="00457A75" w:rsidP="0035527A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35527A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bookmarkEnd w:id="0"/>
      <w:bookmarkEnd w:id="1"/>
    </w:tbl>
    <w:p w14:paraId="61D8C946" w14:textId="77777777" w:rsidR="0035527A" w:rsidRDefault="0035527A" w:rsidP="0035527A">
      <w:pPr>
        <w:pStyle w:val="Standard"/>
        <w:spacing w:after="0"/>
        <w:jc w:val="left"/>
        <w:rPr>
          <w:rFonts w:cs="Calibri"/>
        </w:rPr>
      </w:pPr>
    </w:p>
    <w:p w14:paraId="0A7883F1" w14:textId="7366E139" w:rsidR="00457A75" w:rsidRDefault="00457A75" w:rsidP="00457A75">
      <w:pPr>
        <w:pStyle w:val="Odlomakpopisa"/>
        <w:ind w:left="426"/>
        <w:jc w:val="both"/>
      </w:pPr>
      <w:r>
        <w:t>Program 2008 – Promicanje kulture</w:t>
      </w:r>
    </w:p>
    <w:p w14:paraId="4C6A5A8A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541E5C5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3D7F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3F10E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3573D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569EFE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19A0E442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BC8C521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503F48D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98538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8828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4059A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7C44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6E2E3F77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6801" w14:textId="1009EDEF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FD8C3" w14:textId="6237FD0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Promicanje kulture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B87FB" w14:textId="05409466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C8B8A" w14:textId="1540EB73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-25.000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2016E" w14:textId="7CDB179C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</w:t>
            </w:r>
            <w:r w:rsidR="00674DC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2,12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D99B4" w14:textId="5E8FD1A8" w:rsidR="00457A75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88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C86D64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B775" w14:textId="4ABB9AD6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EDD4" w14:textId="1C70B7D9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Manifestacije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AE43" w14:textId="7981D384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2EC9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8A4D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D0EC" w14:textId="7DDA6073" w:rsidR="00457A75" w:rsidRPr="0045424E" w:rsidRDefault="00674DC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551B0E22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8ABA" w14:textId="3EE42286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A200802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4D8DD" w14:textId="0207C80B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Spomenici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06136" w14:textId="4FED6D2B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E4708" w14:textId="58F68BA7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-25.000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7E5C1" w14:textId="3151D444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-83,33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61406" w14:textId="7228DDFE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102C1D4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A1408" w14:textId="7B44DB1A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T200803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3D0A" w14:textId="556D1C0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Općina/grad prijatelj djece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58312" w14:textId="209529B6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2C97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5A201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4D1A9" w14:textId="67D317D4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</w:tr>
    </w:tbl>
    <w:p w14:paraId="0A5648DA" w14:textId="2B358639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308F3EF6" w14:textId="38EA68E4" w:rsidR="00457A75" w:rsidRDefault="00457A75" w:rsidP="00457A75">
      <w:pPr>
        <w:pStyle w:val="Odlomakpopisa"/>
        <w:ind w:left="426"/>
        <w:jc w:val="both"/>
      </w:pPr>
      <w:bookmarkStart w:id="2" w:name="_Hlk46215600"/>
      <w:r>
        <w:t>Program 200</w:t>
      </w:r>
      <w:r w:rsidR="0021034E">
        <w:t>9</w:t>
      </w:r>
      <w:r>
        <w:t xml:space="preserve"> – </w:t>
      </w:r>
      <w:r w:rsidR="0021034E">
        <w:t>Obrazovanje</w:t>
      </w:r>
    </w:p>
    <w:p w14:paraId="026F3199" w14:textId="77777777" w:rsidR="00457A75" w:rsidRDefault="00457A75" w:rsidP="00457A75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457A75" w14:paraId="351D6EE6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5FF8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49F70" w14:textId="77777777" w:rsidR="00457A75" w:rsidRDefault="00457A75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55D49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88BF2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457A75" w14:paraId="30C4334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53438EF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F78F852" w14:textId="77777777" w:rsidR="00457A75" w:rsidRDefault="00457A75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B5746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01171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9DCF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DC890" w14:textId="77777777" w:rsidR="00457A75" w:rsidRDefault="00457A75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457A75" w14:paraId="4B6F796E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0D588" w14:textId="48E3991E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CA3F7" w14:textId="21A1DC2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Obrazovanje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0164" w14:textId="01A4BC5D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0400E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62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17D1" w14:textId="130403D4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59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997F" w14:textId="1CADC15C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C7E8B" w14:textId="587808DD" w:rsidR="00457A75" w:rsidRDefault="00B81A0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0400E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457A7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02531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25020" w14:textId="24D7AEBF" w:rsidR="00457A75" w:rsidRPr="0045424E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882F7" w14:textId="1ABCE6AB" w:rsidR="00457A75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školama i knjižnicama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FF12" w14:textId="1F0C71CE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A1801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9643" w14:textId="77777777" w:rsidR="00457A75" w:rsidRPr="0045424E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C4F26" w14:textId="25EDD0D0" w:rsidR="00457A75" w:rsidRPr="004542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2EDD52B5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E88C3" w14:textId="089FB5F4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18300" w14:textId="5BE92FEF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Predstave i kino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B4888" w14:textId="18FE273E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3F5C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D5781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DAB6" w14:textId="1143B49B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2B201A1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AB461" w14:textId="23FF0BD9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EA25" w14:textId="72C3DA4E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učenicima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15F7D" w14:textId="6B06F4B6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1447" w14:textId="24B8F72A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C7C6" w14:textId="1036D1F3" w:rsidR="00457A75" w:rsidRDefault="009A406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EAEB" w14:textId="10E81051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457A75" w:rsidRPr="0045424E" w14:paraId="04218FC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4465" w14:textId="64862B17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8E36" w14:textId="03ED4E26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studentima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E9E4F" w14:textId="7372A7F1" w:rsidR="00457A75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140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1DBC" w14:textId="65A53A9B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D7164" w14:textId="254FD614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21,43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D6BB" w14:textId="02D47517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</w:t>
            </w:r>
            <w:r w:rsidR="00B81A0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457A75" w:rsidRPr="0045424E" w14:paraId="583B383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4FECA" w14:textId="77777777" w:rsidR="00457A75" w:rsidRDefault="00457A75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41C7" w14:textId="09413433" w:rsidR="00457A75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edukacije za voditelja projekta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6A8E" w14:textId="77777777" w:rsidR="00457A75" w:rsidRDefault="00457A75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756B" w14:textId="116CF0E6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-29.000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C6DAE" w14:textId="63636049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-96,67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85D97" w14:textId="4548D387" w:rsidR="00457A75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457A75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bookmarkEnd w:id="2"/>
    </w:tbl>
    <w:p w14:paraId="5B5D663F" w14:textId="77777777" w:rsidR="0021034E" w:rsidRDefault="0021034E" w:rsidP="0021034E">
      <w:pPr>
        <w:pStyle w:val="Odlomakpopisa"/>
        <w:ind w:left="426"/>
        <w:jc w:val="both"/>
      </w:pPr>
    </w:p>
    <w:p w14:paraId="6344A2A2" w14:textId="29AE9C13" w:rsidR="0021034E" w:rsidRDefault="0021034E" w:rsidP="0021034E">
      <w:pPr>
        <w:pStyle w:val="Odlomakpopisa"/>
        <w:ind w:left="426"/>
        <w:jc w:val="both"/>
      </w:pPr>
      <w:r>
        <w:t>Program 2010 – Socijalna skrb</w:t>
      </w:r>
    </w:p>
    <w:p w14:paraId="5B20155D" w14:textId="77777777" w:rsidR="0021034E" w:rsidRDefault="0021034E" w:rsidP="0021034E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21034E" w14:paraId="27DA7B74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07BEE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F4FEC" w14:textId="77777777" w:rsidR="0021034E" w:rsidRDefault="0021034E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9F152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9B8F6F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21034E" w14:paraId="5A7A7321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3BEDAB9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BD9ACEB" w14:textId="77777777" w:rsidR="0021034E" w:rsidRDefault="0021034E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B98AC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CEE81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46939E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9FC8D" w14:textId="77777777" w:rsidR="0021034E" w:rsidRDefault="0021034E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21034E" w14:paraId="1DA7EE11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FA4E3" w14:textId="37D5668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56185" w14:textId="46F92BFA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Socijalna skrb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B08F9" w14:textId="0F068492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2.276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3A9B" w14:textId="039401EA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485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939C7" w14:textId="3F37E4A6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21,31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F99" w14:textId="1E9F820F" w:rsidR="0021034E" w:rsidRDefault="000E11C6" w:rsidP="000E11C6">
            <w:pPr>
              <w:spacing w:after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 </w:t>
            </w:r>
            <w:r w:rsidR="00B81A07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1.791</w:t>
            </w:r>
            <w:r w:rsidR="002103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21034E" w:rsidRPr="0045424E" w14:paraId="04E833AF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4BF77" w14:textId="05E83147" w:rsidR="0021034E" w:rsidRPr="004542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0E11C6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22867" w14:textId="6BB256B7" w:rsidR="0021034E" w:rsidRPr="0045424E" w:rsidRDefault="000E11C6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Zlatna dob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A7AB" w14:textId="33D6AA2B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115.8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4A6D" w14:textId="4F0F0E55" w:rsidR="0021034E" w:rsidRPr="0045424E" w:rsidRDefault="000400ED" w:rsidP="000400ED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10274" w14:textId="53808A5F" w:rsidR="0021034E" w:rsidRPr="004542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7E139" w14:textId="278773AB" w:rsidR="0021034E" w:rsidRPr="0045424E" w:rsidRDefault="000E11C6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</w:tr>
      <w:tr w:rsidR="0021034E" w:rsidRPr="0045424E" w14:paraId="0A26994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36A3C" w14:textId="51F9E1D2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F5957" w14:textId="6FB0FF91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Jednokratne pomoći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31468" w14:textId="26E4A41D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9D4A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912F9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9B44C" w14:textId="2E5F7991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49C1483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388D" w14:textId="18FF9689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D2116" w14:textId="2413F9F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stanovanja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14BF" w14:textId="5540B078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AF5D" w14:textId="67A85765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-25.000,00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63AB" w14:textId="3CF0E75F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-25,00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6BA4" w14:textId="11875D91" w:rsidR="0021034E" w:rsidRDefault="000400ED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21034E" w:rsidRPr="0045424E" w14:paraId="7A78633A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7DCA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A200704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26201" w14:textId="526F3B88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Troškovi za ogrijev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C657" w14:textId="375DAA1C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A263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9A54D" w14:textId="77777777" w:rsidR="0021034E" w:rsidRDefault="0021034E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6631" w14:textId="1172F8A9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21034E" w:rsidRPr="0045424E" w14:paraId="22B776EB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AAF8" w14:textId="77777777" w:rsidR="0021034E" w:rsidRDefault="0021034E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A200605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D286" w14:textId="17A49C67" w:rsidR="002103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31DD8" w14:textId="5F85F806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0400ED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CC607" w14:textId="2EC82694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5DD39" w14:textId="61045B75" w:rsidR="0021034E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4B604" w14:textId="3C653543" w:rsidR="002103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125</w:t>
            </w:r>
            <w:r w:rsidR="002103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B773DB" w:rsidRPr="0045424E" w14:paraId="1A82C24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90116" w14:textId="2B5B1F6F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A201006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987B" w14:textId="5589FEFD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ZAŽELI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5B1AC" w14:textId="49D05480" w:rsidR="00B773DB" w:rsidRDefault="000400ED" w:rsidP="00B773D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435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1197" w14:textId="117FBB93" w:rsidR="00B773DB" w:rsidRDefault="00B81A0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-82.000,00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9C4E" w14:textId="78FD5FE1" w:rsidR="00B773DB" w:rsidRDefault="00B81A0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-18,84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A3CFF" w14:textId="064B9D1C" w:rsidR="00B773DB" w:rsidRDefault="00B81A0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353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.200,00</w:t>
            </w:r>
          </w:p>
        </w:tc>
      </w:tr>
      <w:tr w:rsidR="00B773DB" w:rsidRPr="0045424E" w14:paraId="0B9D0686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1BA8" w14:textId="3686E7C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Tekući projekt T201007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CE370" w14:textId="589B994C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Projekt „Žene u fokusu“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DE647" w14:textId="5860ED2D" w:rsidR="00B773DB" w:rsidRDefault="00562F48" w:rsidP="00B773D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1.40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FA2D" w14:textId="48350BDA" w:rsidR="00B773DB" w:rsidRDefault="00B81A0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-378.000,00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555A8" w14:textId="2DBB31C1" w:rsidR="00B773DB" w:rsidRDefault="00B81A07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-27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E88B" w14:textId="45D63429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</w:t>
            </w:r>
            <w:r w:rsidR="00B81A07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022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3F6B06EF" w14:textId="07F5CA95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53CF54C2" w14:textId="0A6A24A8" w:rsidR="00B773DB" w:rsidRDefault="00B773DB" w:rsidP="00B773DB">
      <w:pPr>
        <w:pStyle w:val="Odlomakpopisa"/>
        <w:ind w:left="426"/>
        <w:jc w:val="both"/>
      </w:pPr>
      <w:r>
        <w:t>Program 2011 – Demografska obnova i unapređenje stanovanja</w:t>
      </w:r>
    </w:p>
    <w:p w14:paraId="53F36AD8" w14:textId="77777777" w:rsidR="00B773DB" w:rsidRDefault="00B773DB" w:rsidP="00B773D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B773DB" w14:paraId="1F1B57D3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6CE8A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E5773" w14:textId="77777777" w:rsidR="00B773DB" w:rsidRDefault="00B773D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DD66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62DE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B773DB" w14:paraId="12B3DC73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0504E1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6992AAB" w14:textId="77777777" w:rsidR="00B773DB" w:rsidRDefault="00B773D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6B093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0B1B2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DDFA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997895" w14:textId="77777777" w:rsidR="00B773DB" w:rsidRDefault="00B773D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B773DB" w14:paraId="072B576D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CE5F8" w14:textId="48E19975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2BCC" w14:textId="0DDDC796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D646" w14:textId="2D881707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465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C18DD" w14:textId="43BD8106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</w:t>
            </w:r>
            <w:r w:rsidR="000929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2C389" w14:textId="06A5DC75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562F4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16,</w:t>
            </w:r>
            <w:r w:rsidR="000929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40BF4" w14:textId="16F8243A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0929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</w:t>
            </w:r>
            <w:r w:rsidR="00B773D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B773DB" w:rsidRPr="0045424E" w14:paraId="7957D2CE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5A486" w14:textId="6C8005C1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57DCC" w14:textId="0E259C05" w:rsidR="00B773DB" w:rsidRPr="0045424E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Naknade za štete građanima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7E222" w14:textId="30927F80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B2931" w14:textId="77777777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7F393" w14:textId="77777777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81FC7" w14:textId="3E7F8AC6" w:rsidR="00B773DB" w:rsidRPr="0045424E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B773DB" w:rsidRPr="0045424E" w14:paraId="1ECCF444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2DE9" w14:textId="784446E8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10DE6" w14:textId="276219C7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novorođeno dijete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0A9F" w14:textId="48CA6853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735F9" w14:textId="6B4C3724" w:rsidR="00B773DB" w:rsidRDefault="00B773D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E84DA" w14:textId="45AD7FE2" w:rsidR="00B773DB" w:rsidRDefault="00B773DB" w:rsidP="00B773DB">
            <w:pPr>
              <w:spacing w:after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             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-50,0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B482F" w14:textId="27F9B291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0.000,00</w:t>
            </w:r>
          </w:p>
        </w:tc>
      </w:tr>
      <w:tr w:rsidR="00B773DB" w:rsidRPr="0045424E" w14:paraId="230BAF3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893B" w14:textId="67A3A68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45C92" w14:textId="224D6149" w:rsidR="00B773DB" w:rsidRDefault="00B773D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Potpora za kupnju prve nekretnine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977" w14:textId="42A9FA83" w:rsidR="00B773DB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3756" w14:textId="4ADE9364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C56C" w14:textId="6F22E65A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28,57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E8F49" w14:textId="7B8A241F" w:rsidR="00B773DB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22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B773D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F6153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E7D3" w14:textId="6A107386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A201105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A5B1A" w14:textId="5B6C16B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Pomoći građanima i kućanstvima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5B8EE" w14:textId="702B0B9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180.000,00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5D0D" w14:textId="40D66FB7" w:rsidR="003B79C1" w:rsidRDefault="00562F48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</w:t>
            </w:r>
            <w:r w:rsidR="000929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2865B" w14:textId="013C3D85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-4</w:t>
            </w:r>
            <w:r w:rsidR="000929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,</w:t>
            </w:r>
            <w:r w:rsidR="000929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67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013D" w14:textId="52AA426F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562F48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0929B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C737A9D" w14:textId="75AFBA49" w:rsidR="003B79C1" w:rsidRDefault="003B79C1" w:rsidP="003B79C1">
      <w:pPr>
        <w:pStyle w:val="Odlomakpopisa"/>
        <w:ind w:left="426"/>
        <w:jc w:val="both"/>
      </w:pPr>
      <w:r>
        <w:t>Program 2012 – Financiranje vjerskih zajednica</w:t>
      </w:r>
    </w:p>
    <w:p w14:paraId="5533B0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763F7A3D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EB0C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15FE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9A41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911E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69DC1F0F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C417B61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2736F0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39B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CE4BB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FA38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C0A9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2034A979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07278" w14:textId="5076671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2012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42E45" w14:textId="4CE78F40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149D" w14:textId="75C94F3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39524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D5234" w14:textId="4DD9824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783B5" w14:textId="719E6BB2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40.000,00</w:t>
            </w:r>
          </w:p>
        </w:tc>
      </w:tr>
      <w:tr w:rsidR="003B79C1" w:rsidRPr="0045424E" w14:paraId="33333459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63DF5" w14:textId="05C655E4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A201201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39FEB" w14:textId="6D42B49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Financiranje vjerskih zajednica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D1E4" w14:textId="0F6D0436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D14C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36AA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DA5E" w14:textId="1B9CF548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</w:tr>
    </w:tbl>
    <w:p w14:paraId="3FDD0754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124CFC8A" w14:textId="77777777" w:rsidR="00B773DB" w:rsidRDefault="00B773DB" w:rsidP="00B773DB">
      <w:pPr>
        <w:pStyle w:val="Standard"/>
        <w:spacing w:after="0"/>
        <w:jc w:val="left"/>
        <w:rPr>
          <w:rFonts w:cs="Calibri"/>
        </w:rPr>
      </w:pPr>
    </w:p>
    <w:p w14:paraId="6F7A9362" w14:textId="2BB8B3E8" w:rsidR="003B79C1" w:rsidRDefault="003B79C1" w:rsidP="003B79C1">
      <w:pPr>
        <w:pStyle w:val="Odlomakpopisa"/>
        <w:ind w:left="426"/>
        <w:jc w:val="both"/>
      </w:pPr>
      <w:r>
        <w:t>Program 2013 – Zaštita i promicanje prava i interesa osoba s invaliditetom</w:t>
      </w:r>
    </w:p>
    <w:p w14:paraId="4C751AB3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2BEBC839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E27DC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BECCD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8520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0DE45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4DE06B66" w14:textId="77777777" w:rsidTr="003B79C1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F6CED4E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0D87E75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8466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135C8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9103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1F46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3BB486A9" w14:textId="77777777" w:rsidTr="003B79C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50C29" w14:textId="06911B4B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2013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04E25" w14:textId="0558069D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Zaštita i promicanje prava i interesa osoba s invaliditetom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2C5B1" w14:textId="3634F043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718DA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13F49" w14:textId="11DFD4F5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9010" w14:textId="685D9030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76.000,00</w:t>
            </w:r>
          </w:p>
        </w:tc>
      </w:tr>
      <w:tr w:rsidR="003B79C1" w:rsidRPr="0045424E" w14:paraId="5B3B705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EDADD" w14:textId="3F97DEE6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FF1E" w14:textId="62B84375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Naknada zbog nezapošljavanja osoba s invaliditetom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E988" w14:textId="04512E6D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D2C2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39D6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5AD05" w14:textId="663B0961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534C7C92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14CB7" w14:textId="413CB3B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8C82B" w14:textId="33B842AE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Pomoć invalidima i hendikepiranim osobama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40299" w14:textId="207EFE24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6D6B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66070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75DC" w14:textId="68D92FB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</w:tr>
      <w:tr w:rsidR="003B79C1" w:rsidRPr="0045424E" w14:paraId="2EEDCC15" w14:textId="77777777" w:rsidTr="003B79C1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CC6C" w14:textId="509C7239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A201303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62DD8" w14:textId="520DB717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Udruga Bubamara i Društvo Multiple skleroze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96C72" w14:textId="460C10F1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1500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8BB3" w14:textId="77777777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81EAE" w14:textId="712A4B1D" w:rsidR="003B79C1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56.000,00</w:t>
            </w:r>
          </w:p>
        </w:tc>
      </w:tr>
    </w:tbl>
    <w:p w14:paraId="73BB176B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E9088AC" w14:textId="251C27CA" w:rsidR="003B79C1" w:rsidRDefault="003B79C1" w:rsidP="003B79C1">
      <w:pPr>
        <w:pStyle w:val="Odlomakpopisa"/>
        <w:ind w:left="426"/>
        <w:jc w:val="both"/>
      </w:pPr>
      <w:r>
        <w:t>Program 2015 – Razvoj i sigurnost prometa</w:t>
      </w:r>
    </w:p>
    <w:p w14:paraId="09D8397B" w14:textId="77777777" w:rsidR="003B79C1" w:rsidRDefault="003B79C1" w:rsidP="003B79C1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3B79C1" w14:paraId="6891C7C8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1D510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7952F" w14:textId="77777777" w:rsidR="003B79C1" w:rsidRDefault="003B79C1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32C20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B1CD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3B79C1" w14:paraId="5897151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BAA3A58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0C8D1106" w14:textId="77777777" w:rsidR="003B79C1" w:rsidRDefault="003B79C1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2B87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CA526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586173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F268F" w14:textId="77777777" w:rsidR="003B79C1" w:rsidRDefault="003B79C1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3B79C1" w14:paraId="598138AB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1D938" w14:textId="3D70A7D1" w:rsidR="003B79C1" w:rsidRDefault="003B79C1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</w:t>
            </w:r>
            <w:r w:rsidR="006613EB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71176" w14:textId="3CF7A9BA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i sigurnost prometa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5A6B8" w14:textId="5CDD7278" w:rsidR="003B79C1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817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9CC4B" w14:textId="4885CFDC" w:rsidR="00562F48" w:rsidRDefault="00562F48" w:rsidP="00562F4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-76.000,00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1EDA" w14:textId="4082884A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-9,50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F8796" w14:textId="4BDF01AF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9A406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41</w:t>
            </w:r>
            <w:r w:rsidR="003B79C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19E56DCD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D448" w14:textId="5678E68A" w:rsidR="003B79C1" w:rsidRPr="0045424E" w:rsidRDefault="003B79C1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</w:t>
            </w:r>
            <w:r w:rsidR="006613EB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B808" w14:textId="57C50F56" w:rsidR="003B79C1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Prometna signalizacija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D7A3" w14:textId="13C8BE4B" w:rsidR="003B79C1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C3BB0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C6F9" w14:textId="77777777" w:rsidR="003B79C1" w:rsidRPr="0045424E" w:rsidRDefault="003B79C1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17FF" w14:textId="69E6207F" w:rsidR="003B79C1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17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  <w:tr w:rsidR="003B79C1" w:rsidRPr="0045424E" w14:paraId="5621783C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9CB2F" w14:textId="20567A61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 xml:space="preserve"> projekt 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A50A" w14:textId="68DFBA77" w:rsidR="003B79C1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Semafori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C37BD" w14:textId="42F873CC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800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335F5" w14:textId="434D73E8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-76.000,00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F237" w14:textId="5995F945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9,50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E545" w14:textId="2E5083B0" w:rsidR="003B79C1" w:rsidRDefault="00562F48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724</w:t>
            </w:r>
            <w:r w:rsidR="003B79C1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5D0E6C6A" w14:textId="77777777" w:rsidR="003B79C1" w:rsidRDefault="003B79C1" w:rsidP="003B79C1">
      <w:pPr>
        <w:pStyle w:val="Standard"/>
        <w:spacing w:after="0"/>
        <w:jc w:val="left"/>
        <w:rPr>
          <w:rFonts w:cs="Calibri"/>
        </w:rPr>
      </w:pPr>
    </w:p>
    <w:p w14:paraId="70D86194" w14:textId="77777777" w:rsidR="006613EB" w:rsidRDefault="006613EB" w:rsidP="00E743B8">
      <w:pPr>
        <w:pStyle w:val="Standard"/>
        <w:spacing w:after="0"/>
        <w:jc w:val="left"/>
        <w:rPr>
          <w:rFonts w:cs="Calibri"/>
        </w:rPr>
      </w:pPr>
    </w:p>
    <w:p w14:paraId="795CFA67" w14:textId="48538F1F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6613E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Dječji vrtić Krijesnica</w:t>
      </w:r>
    </w:p>
    <w:p w14:paraId="48A66E94" w14:textId="33ED0732" w:rsid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246679" w14:textId="70554C2C" w:rsidR="006613EB" w:rsidRDefault="006613EB" w:rsidP="006613EB">
      <w:pPr>
        <w:pStyle w:val="Odlomakpopisa"/>
        <w:ind w:left="426"/>
        <w:jc w:val="both"/>
      </w:pPr>
      <w:r>
        <w:t>Program 2020 – Redovna djelatnost</w:t>
      </w:r>
    </w:p>
    <w:p w14:paraId="677C0599" w14:textId="77777777" w:rsidR="006613EB" w:rsidRDefault="006613EB" w:rsidP="006613EB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6613EB" w14:paraId="60AC341A" w14:textId="77777777" w:rsidTr="00B9582B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B007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0B02B" w14:textId="77777777" w:rsidR="006613EB" w:rsidRDefault="006613EB" w:rsidP="00B9582B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B3413B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A4595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6613EB" w14:paraId="7C2BC1AD" w14:textId="77777777" w:rsidTr="00B9582B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957B485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4B51B72" w14:textId="77777777" w:rsidR="006613EB" w:rsidRDefault="006613EB" w:rsidP="00B9582B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AC90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F82AA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47B51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B97D0" w14:textId="77777777" w:rsidR="006613EB" w:rsidRDefault="006613EB" w:rsidP="00B9582B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6613EB" w14:paraId="0F2E6C63" w14:textId="77777777" w:rsidTr="00B9582B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2161D" w14:textId="33378B6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2020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3194" w14:textId="42AF1D6C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5A27B" w14:textId="5111104C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1.093.700,00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067F" w14:textId="3EDF6BA0" w:rsidR="006613EB" w:rsidRDefault="000929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120.500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130B8" w14:textId="6D6E834C" w:rsidR="000929B9" w:rsidRDefault="000929B9" w:rsidP="000929B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6E2F9" w14:textId="1A8183DB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0929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214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0929B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6613EB" w:rsidRPr="0045424E" w14:paraId="7A3F4C21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0C43F" w14:textId="204483CE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A202001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53CB" w14:textId="1711A263" w:rsidR="006613EB" w:rsidRPr="0045424E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6159" w14:textId="07AC09AE" w:rsidR="006613EB" w:rsidRPr="0045424E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1.081.100,00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7291" w14:textId="23CB9B3A" w:rsidR="006613EB" w:rsidRPr="0045424E" w:rsidRDefault="000929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120.500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F957" w14:textId="3800B17E" w:rsidR="006613EB" w:rsidRPr="0045424E" w:rsidRDefault="000929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11,02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888C" w14:textId="61D64B29" w:rsidR="006613EB" w:rsidRPr="0045424E" w:rsidRDefault="000929B9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1.201.600,00</w:t>
            </w:r>
          </w:p>
        </w:tc>
      </w:tr>
      <w:tr w:rsidR="006613EB" w:rsidRPr="0045424E" w14:paraId="4FF88B53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960E" w14:textId="191389B9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A202002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191E6" w14:textId="3A9405D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Rad s djecom s poteškoćama u razvoju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CCDE" w14:textId="4DE72084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E2FD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E7172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058C" w14:textId="1C54E3E8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</w:tr>
      <w:tr w:rsidR="006613EB" w:rsidRPr="0045424E" w14:paraId="736A3D27" w14:textId="77777777" w:rsidTr="00B9582B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C33A" w14:textId="63FC0A3D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Kapitalni projekt K202003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33E8" w14:textId="699A8D3B" w:rsidR="006613EB" w:rsidRDefault="006613EB" w:rsidP="00B9582B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Oprema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08BA" w14:textId="132996AA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78F3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D0A8" w14:textId="77777777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3705B" w14:textId="15B72239" w:rsidR="006613EB" w:rsidRDefault="006613EB" w:rsidP="00B9582B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11.100,00</w:t>
            </w:r>
          </w:p>
        </w:tc>
      </w:tr>
    </w:tbl>
    <w:p w14:paraId="4DB9092A" w14:textId="77777777" w:rsidR="006613EB" w:rsidRDefault="006613EB" w:rsidP="006613EB">
      <w:pPr>
        <w:pStyle w:val="Standard"/>
        <w:spacing w:after="0"/>
        <w:jc w:val="left"/>
        <w:rPr>
          <w:rFonts w:cs="Calibri"/>
        </w:rPr>
      </w:pPr>
    </w:p>
    <w:p w14:paraId="2739E46E" w14:textId="77777777" w:rsidR="006613EB" w:rsidRPr="006613EB" w:rsidRDefault="006613EB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0960D36E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I</w:t>
      </w:r>
      <w:r w:rsidR="00E80B20">
        <w:rPr>
          <w:rFonts w:ascii="Times New Roman" w:hAnsi="Times New Roman" w:cs="Times New Roman"/>
          <w:sz w:val="24"/>
          <w:szCs w:val="24"/>
        </w:rPr>
        <w:t>I</w:t>
      </w:r>
      <w:r w:rsidR="006C2B84">
        <w:rPr>
          <w:rFonts w:ascii="Times New Roman" w:hAnsi="Times New Roman" w:cs="Times New Roman"/>
          <w:sz w:val="24"/>
          <w:szCs w:val="24"/>
        </w:rPr>
        <w:t>I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20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66AA7B1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24068F07" w14:textId="0D1A0239" w:rsidR="00E743B8" w:rsidRPr="00BF6139" w:rsidRDefault="00367811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50B4D9E5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4517FFE1" w14:textId="304199A2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3678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="00BF613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367811">
        <w:rPr>
          <w:rFonts w:ascii="Times New Roman" w:hAnsi="Times New Roman" w:cs="Times New Roman"/>
          <w:sz w:val="24"/>
          <w:szCs w:val="24"/>
        </w:rPr>
        <w:t xml:space="preserve">   </w:t>
      </w:r>
      <w:r w:rsidR="00BF613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17588">
        <w:rPr>
          <w:rFonts w:ascii="Times New Roman" w:hAnsi="Times New Roman" w:cs="Times New Roman"/>
          <w:sz w:val="24"/>
          <w:szCs w:val="24"/>
        </w:rPr>
        <w:t>Općinski načelnik:</w:t>
      </w:r>
    </w:p>
    <w:p w14:paraId="63B851A9" w14:textId="7D67E744" w:rsidR="00403F0C" w:rsidRDefault="00E62DE7">
      <w:pPr>
        <w:rPr>
          <w:rFonts w:ascii="Times New Roman" w:hAnsi="Times New Roman" w:cs="Times New Roman"/>
          <w:sz w:val="24"/>
          <w:szCs w:val="24"/>
        </w:rPr>
      </w:pPr>
      <w:r w:rsidRPr="003678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AA089A" w:rsidRPr="00367811">
        <w:rPr>
          <w:rFonts w:ascii="Times New Roman" w:hAnsi="Times New Roman" w:cs="Times New Roman"/>
          <w:sz w:val="24"/>
          <w:szCs w:val="24"/>
        </w:rPr>
        <w:t xml:space="preserve">     </w:t>
      </w:r>
      <w:r w:rsidR="00BF613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A089A" w:rsidRPr="00367811">
        <w:rPr>
          <w:rFonts w:ascii="Times New Roman" w:hAnsi="Times New Roman" w:cs="Times New Roman"/>
          <w:sz w:val="24"/>
          <w:szCs w:val="24"/>
        </w:rPr>
        <w:t xml:space="preserve"> </w:t>
      </w:r>
      <w:r w:rsidRPr="00367811">
        <w:rPr>
          <w:rFonts w:ascii="Times New Roman" w:hAnsi="Times New Roman" w:cs="Times New Roman"/>
          <w:sz w:val="24"/>
          <w:szCs w:val="24"/>
        </w:rPr>
        <w:t xml:space="preserve">         ___________________          </w:t>
      </w:r>
    </w:p>
    <w:p w14:paraId="4FAADB5A" w14:textId="2EC2DF1C" w:rsidR="00E62DE7" w:rsidRPr="00367811" w:rsidRDefault="00403F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17588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2DE7" w:rsidRPr="00367811">
        <w:rPr>
          <w:rFonts w:ascii="Times New Roman" w:hAnsi="Times New Roman" w:cs="Times New Roman"/>
          <w:sz w:val="24"/>
          <w:szCs w:val="24"/>
        </w:rPr>
        <w:t xml:space="preserve"> </w:t>
      </w:r>
      <w:r w:rsidR="00717588">
        <w:rPr>
          <w:rFonts w:ascii="Times New Roman" w:hAnsi="Times New Roman" w:cs="Times New Roman"/>
          <w:sz w:val="24"/>
          <w:szCs w:val="24"/>
        </w:rPr>
        <w:t>Dragan Sudarević, ing.el.</w:t>
      </w:r>
    </w:p>
    <w:p w14:paraId="68ADDE7D" w14:textId="77777777" w:rsidR="00E62DE7" w:rsidRPr="00367811" w:rsidRDefault="00E62DE7">
      <w:pPr>
        <w:rPr>
          <w:rFonts w:ascii="Times New Roman" w:hAnsi="Times New Roman" w:cs="Times New Roman"/>
          <w:sz w:val="24"/>
          <w:szCs w:val="24"/>
        </w:rPr>
      </w:pPr>
    </w:p>
    <w:p w14:paraId="713D5698" w14:textId="77777777" w:rsidR="00E62DE7" w:rsidRDefault="00E62DE7"/>
    <w:p w14:paraId="593008B7" w14:textId="77777777"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 w14:textId="77777777" w:rsidR="00E62DE7" w:rsidRDefault="00E62DE7" w:rsidP="00E62DE7">
      <w:pPr>
        <w:pStyle w:val="Standard"/>
        <w:spacing w:after="0"/>
        <w:jc w:val="right"/>
      </w:pPr>
    </w:p>
    <w:p w14:paraId="6C3A9DBA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1FC1E986" w14:textId="77777777" w:rsidR="00E743B8" w:rsidRDefault="00E743B8" w:rsidP="00E743B8">
      <w:pPr>
        <w:pStyle w:val="Standard"/>
      </w:pPr>
    </w:p>
    <w:p w14:paraId="6D288461" w14:textId="77777777" w:rsidR="00E74DE3" w:rsidRDefault="00E74DE3"/>
    <w:sectPr w:rsidR="00E74DE3" w:rsidSect="007B62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D4B"/>
    <w:rsid w:val="00035EF4"/>
    <w:rsid w:val="0003729F"/>
    <w:rsid w:val="000400ED"/>
    <w:rsid w:val="0004780A"/>
    <w:rsid w:val="00051F7A"/>
    <w:rsid w:val="00060BE6"/>
    <w:rsid w:val="00081212"/>
    <w:rsid w:val="000820B1"/>
    <w:rsid w:val="0009071B"/>
    <w:rsid w:val="000929B9"/>
    <w:rsid w:val="000E11C6"/>
    <w:rsid w:val="000E1AB2"/>
    <w:rsid w:val="00141070"/>
    <w:rsid w:val="00145364"/>
    <w:rsid w:val="001462FB"/>
    <w:rsid w:val="00195565"/>
    <w:rsid w:val="001A5C29"/>
    <w:rsid w:val="001A5F9E"/>
    <w:rsid w:val="001A7B9B"/>
    <w:rsid w:val="001D1093"/>
    <w:rsid w:val="001E3B8E"/>
    <w:rsid w:val="002023DC"/>
    <w:rsid w:val="0021034E"/>
    <w:rsid w:val="0022235A"/>
    <w:rsid w:val="002565BA"/>
    <w:rsid w:val="00264944"/>
    <w:rsid w:val="00265765"/>
    <w:rsid w:val="00275562"/>
    <w:rsid w:val="002C5D45"/>
    <w:rsid w:val="002E5F30"/>
    <w:rsid w:val="00347CB7"/>
    <w:rsid w:val="0035527A"/>
    <w:rsid w:val="00367811"/>
    <w:rsid w:val="003905A8"/>
    <w:rsid w:val="0039415B"/>
    <w:rsid w:val="003A0425"/>
    <w:rsid w:val="003A6F49"/>
    <w:rsid w:val="003B3326"/>
    <w:rsid w:val="003B5F4E"/>
    <w:rsid w:val="003B79C1"/>
    <w:rsid w:val="003C53DC"/>
    <w:rsid w:val="003E0509"/>
    <w:rsid w:val="00403F0C"/>
    <w:rsid w:val="00430595"/>
    <w:rsid w:val="0045424E"/>
    <w:rsid w:val="00457A75"/>
    <w:rsid w:val="00462D46"/>
    <w:rsid w:val="00483689"/>
    <w:rsid w:val="00492658"/>
    <w:rsid w:val="004B6F30"/>
    <w:rsid w:val="004C556C"/>
    <w:rsid w:val="004D5A7F"/>
    <w:rsid w:val="004F266E"/>
    <w:rsid w:val="00503A55"/>
    <w:rsid w:val="00547F9D"/>
    <w:rsid w:val="00550EED"/>
    <w:rsid w:val="00562F48"/>
    <w:rsid w:val="0057204E"/>
    <w:rsid w:val="005A04C3"/>
    <w:rsid w:val="005C066B"/>
    <w:rsid w:val="005D5EAB"/>
    <w:rsid w:val="00605100"/>
    <w:rsid w:val="0061467D"/>
    <w:rsid w:val="00634DF1"/>
    <w:rsid w:val="0063528D"/>
    <w:rsid w:val="006613EB"/>
    <w:rsid w:val="00674DC8"/>
    <w:rsid w:val="006930C7"/>
    <w:rsid w:val="006C2B84"/>
    <w:rsid w:val="00717588"/>
    <w:rsid w:val="00724839"/>
    <w:rsid w:val="007333EC"/>
    <w:rsid w:val="00746464"/>
    <w:rsid w:val="007631E8"/>
    <w:rsid w:val="0078651F"/>
    <w:rsid w:val="007B6293"/>
    <w:rsid w:val="007D6D42"/>
    <w:rsid w:val="0082039F"/>
    <w:rsid w:val="00855CEF"/>
    <w:rsid w:val="008962EE"/>
    <w:rsid w:val="008C7637"/>
    <w:rsid w:val="008F2686"/>
    <w:rsid w:val="00955B07"/>
    <w:rsid w:val="009A4068"/>
    <w:rsid w:val="009B0893"/>
    <w:rsid w:val="009C01AD"/>
    <w:rsid w:val="009F27A9"/>
    <w:rsid w:val="00A01CA7"/>
    <w:rsid w:val="00A11267"/>
    <w:rsid w:val="00A27DC5"/>
    <w:rsid w:val="00A43740"/>
    <w:rsid w:val="00A64BDE"/>
    <w:rsid w:val="00A808D2"/>
    <w:rsid w:val="00A876C3"/>
    <w:rsid w:val="00A946ED"/>
    <w:rsid w:val="00A95F4A"/>
    <w:rsid w:val="00AA089A"/>
    <w:rsid w:val="00AC3585"/>
    <w:rsid w:val="00B00644"/>
    <w:rsid w:val="00B07D04"/>
    <w:rsid w:val="00B305DD"/>
    <w:rsid w:val="00B773DB"/>
    <w:rsid w:val="00B81A07"/>
    <w:rsid w:val="00B85A21"/>
    <w:rsid w:val="00B9582B"/>
    <w:rsid w:val="00BA74E8"/>
    <w:rsid w:val="00BF6139"/>
    <w:rsid w:val="00C30665"/>
    <w:rsid w:val="00C41F5E"/>
    <w:rsid w:val="00C61ACC"/>
    <w:rsid w:val="00C61D5E"/>
    <w:rsid w:val="00C77641"/>
    <w:rsid w:val="00C81013"/>
    <w:rsid w:val="00C8615A"/>
    <w:rsid w:val="00C86AAB"/>
    <w:rsid w:val="00C96092"/>
    <w:rsid w:val="00CA7EEC"/>
    <w:rsid w:val="00CC6752"/>
    <w:rsid w:val="00CE09A4"/>
    <w:rsid w:val="00CE7775"/>
    <w:rsid w:val="00CF0051"/>
    <w:rsid w:val="00CF41C9"/>
    <w:rsid w:val="00D02CAF"/>
    <w:rsid w:val="00D17F4F"/>
    <w:rsid w:val="00D36841"/>
    <w:rsid w:val="00D405EC"/>
    <w:rsid w:val="00D43D5D"/>
    <w:rsid w:val="00D96DE7"/>
    <w:rsid w:val="00D97A04"/>
    <w:rsid w:val="00DB3D2D"/>
    <w:rsid w:val="00DB520E"/>
    <w:rsid w:val="00DC22A0"/>
    <w:rsid w:val="00DC3BAE"/>
    <w:rsid w:val="00DD0F83"/>
    <w:rsid w:val="00DD5701"/>
    <w:rsid w:val="00E30F15"/>
    <w:rsid w:val="00E31275"/>
    <w:rsid w:val="00E62DE7"/>
    <w:rsid w:val="00E63BA5"/>
    <w:rsid w:val="00E743B8"/>
    <w:rsid w:val="00E74DE3"/>
    <w:rsid w:val="00E80B20"/>
    <w:rsid w:val="00EC02E3"/>
    <w:rsid w:val="00EC0FEA"/>
    <w:rsid w:val="00EC33D4"/>
    <w:rsid w:val="00EF6770"/>
    <w:rsid w:val="00F2213A"/>
    <w:rsid w:val="00F27115"/>
    <w:rsid w:val="00F75821"/>
    <w:rsid w:val="00F905AD"/>
    <w:rsid w:val="00FB3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26FB3-5437-4509-A698-911A8B7C8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9</Pages>
  <Words>2751</Words>
  <Characters>15683</Characters>
  <Application>Microsoft Office Word</Application>
  <DocSecurity>0</DocSecurity>
  <Lines>130</Lines>
  <Paragraphs>36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competenceNET01</cp:lastModifiedBy>
  <cp:revision>19</cp:revision>
  <cp:lastPrinted>2020-09-24T10:40:00Z</cp:lastPrinted>
  <dcterms:created xsi:type="dcterms:W3CDTF">2020-07-27T09:51:00Z</dcterms:created>
  <dcterms:modified xsi:type="dcterms:W3CDTF">2020-10-26T16:05:00Z</dcterms:modified>
</cp:coreProperties>
</file>